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E" w:rsidRPr="00041353" w:rsidRDefault="0013639E" w:rsidP="0013639E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0"/>
      <w:r w:rsidRPr="00041353">
        <w:rPr>
          <w:sz w:val="28"/>
          <w:szCs w:val="28"/>
        </w:rPr>
        <w:t>План работы методического объединения педагогов-психологов</w:t>
      </w:r>
      <w:bookmarkStart w:id="1" w:name="bookmark1"/>
      <w:bookmarkEnd w:id="0"/>
      <w:r w:rsidRPr="00041353">
        <w:rPr>
          <w:sz w:val="28"/>
          <w:szCs w:val="28"/>
        </w:rPr>
        <w:t xml:space="preserve"> </w:t>
      </w:r>
      <w:r w:rsidR="00D11FA8">
        <w:rPr>
          <w:sz w:val="28"/>
          <w:szCs w:val="28"/>
        </w:rPr>
        <w:t xml:space="preserve">и учителей-дефектологов </w:t>
      </w:r>
      <w:bookmarkStart w:id="2" w:name="_GoBack"/>
      <w:bookmarkEnd w:id="2"/>
      <w:r w:rsidRPr="00041353">
        <w:rPr>
          <w:sz w:val="28"/>
          <w:szCs w:val="28"/>
        </w:rPr>
        <w:t>дошкольных учреждений на 201</w:t>
      </w:r>
      <w:r w:rsidR="004917E4" w:rsidRPr="00041353">
        <w:rPr>
          <w:sz w:val="28"/>
          <w:szCs w:val="28"/>
        </w:rPr>
        <w:t>9-2020</w:t>
      </w:r>
      <w:r w:rsidRPr="00041353">
        <w:rPr>
          <w:sz w:val="28"/>
          <w:szCs w:val="28"/>
        </w:rPr>
        <w:t xml:space="preserve"> учебный год.</w:t>
      </w:r>
      <w:bookmarkEnd w:id="1"/>
    </w:p>
    <w:p w:rsidR="00117175" w:rsidRPr="00041353" w:rsidRDefault="00117175" w:rsidP="0013639E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</w:p>
    <w:p w:rsidR="0013639E" w:rsidRPr="00041353" w:rsidRDefault="0013639E" w:rsidP="00117175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41353">
        <w:rPr>
          <w:sz w:val="28"/>
          <w:szCs w:val="28"/>
        </w:rPr>
        <w:t>Мероприятия центра педагогов-психологов дошкольных образовательных учреждений</w:t>
      </w:r>
      <w:r w:rsidR="004917E4" w:rsidRPr="00041353">
        <w:rPr>
          <w:sz w:val="28"/>
          <w:szCs w:val="28"/>
        </w:rPr>
        <w:t xml:space="preserve"> будут проходить 2 раза в месяц</w:t>
      </w:r>
      <w:r w:rsidRPr="00041353">
        <w:rPr>
          <w:sz w:val="28"/>
          <w:szCs w:val="28"/>
        </w:rPr>
        <w:t xml:space="preserve"> на</w:t>
      </w:r>
      <w:r w:rsidR="004917E4" w:rsidRPr="00041353">
        <w:rPr>
          <w:sz w:val="28"/>
          <w:szCs w:val="28"/>
        </w:rPr>
        <w:t xml:space="preserve"> базе детских садов города Читы 1 раз в месяц</w:t>
      </w:r>
      <w:r w:rsidR="00041353">
        <w:rPr>
          <w:sz w:val="28"/>
          <w:szCs w:val="28"/>
        </w:rPr>
        <w:t xml:space="preserve"> каждый 4 четверг месяца</w:t>
      </w:r>
      <w:r w:rsidR="004917E4" w:rsidRPr="00041353">
        <w:rPr>
          <w:sz w:val="28"/>
          <w:szCs w:val="28"/>
        </w:rPr>
        <w:t xml:space="preserve"> методическое объединение для педагогов-психологов, 1 раз </w:t>
      </w:r>
      <w:r w:rsidR="00041353">
        <w:rPr>
          <w:sz w:val="28"/>
          <w:szCs w:val="28"/>
        </w:rPr>
        <w:t xml:space="preserve">каждый второй четверг месяца </w:t>
      </w:r>
      <w:r w:rsidR="004917E4" w:rsidRPr="00041353">
        <w:rPr>
          <w:sz w:val="28"/>
          <w:szCs w:val="28"/>
        </w:rPr>
        <w:t>- для воспитателей.</w:t>
      </w:r>
    </w:p>
    <w:p w:rsidR="00385396" w:rsidRPr="00041353" w:rsidRDefault="0013639E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041353">
        <w:rPr>
          <w:sz w:val="28"/>
          <w:szCs w:val="28"/>
        </w:rPr>
        <w:t>Начало мероприятий</w:t>
      </w:r>
      <w:r w:rsidRPr="00041353">
        <w:rPr>
          <w:rStyle w:val="31"/>
          <w:sz w:val="28"/>
          <w:szCs w:val="28"/>
        </w:rPr>
        <w:t>: 10.00</w:t>
      </w:r>
      <w:r w:rsidR="004917E4" w:rsidRPr="00041353">
        <w:rPr>
          <w:rStyle w:val="31"/>
          <w:sz w:val="28"/>
          <w:szCs w:val="28"/>
        </w:rPr>
        <w:t xml:space="preserve">  - если участвуют дети,</w:t>
      </w:r>
      <w:r w:rsidR="00385396" w:rsidRPr="00041353">
        <w:rPr>
          <w:rStyle w:val="31"/>
          <w:sz w:val="28"/>
          <w:szCs w:val="28"/>
        </w:rPr>
        <w:t xml:space="preserve"> 13.30  - если участвуют только</w:t>
      </w:r>
      <w:r w:rsidR="005E572C">
        <w:rPr>
          <w:rStyle w:val="31"/>
          <w:sz w:val="28"/>
          <w:szCs w:val="28"/>
        </w:rPr>
        <w:t xml:space="preserve"> </w:t>
      </w:r>
      <w:r w:rsidR="00385396" w:rsidRPr="00041353">
        <w:rPr>
          <w:rStyle w:val="31"/>
          <w:sz w:val="28"/>
          <w:szCs w:val="28"/>
        </w:rPr>
        <w:t>педагоги</w:t>
      </w:r>
      <w:r w:rsidR="005E572C">
        <w:rPr>
          <w:rStyle w:val="31"/>
          <w:sz w:val="28"/>
          <w:szCs w:val="28"/>
        </w:rPr>
        <w:t>.</w:t>
      </w:r>
    </w:p>
    <w:p w:rsidR="0013639E" w:rsidRPr="00041353" w:rsidRDefault="0013639E" w:rsidP="00117175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41353">
        <w:rPr>
          <w:rStyle w:val="21"/>
          <w:sz w:val="28"/>
          <w:szCs w:val="28"/>
        </w:rPr>
        <w:t>Руководитель:</w:t>
      </w:r>
      <w:r w:rsidRPr="00041353">
        <w:rPr>
          <w:sz w:val="28"/>
          <w:szCs w:val="28"/>
        </w:rPr>
        <w:t xml:space="preserve"> </w:t>
      </w:r>
      <w:r w:rsidR="00A572F3" w:rsidRPr="00041353">
        <w:rPr>
          <w:sz w:val="28"/>
          <w:szCs w:val="28"/>
        </w:rPr>
        <w:t>Пляскина Елена Прокопьевна</w:t>
      </w:r>
      <w:r w:rsidRPr="00041353">
        <w:rPr>
          <w:sz w:val="28"/>
          <w:szCs w:val="28"/>
        </w:rPr>
        <w:t>, тел.: 8-914-12</w:t>
      </w:r>
      <w:r w:rsidR="00A572F3" w:rsidRPr="00041353">
        <w:rPr>
          <w:sz w:val="28"/>
          <w:szCs w:val="28"/>
        </w:rPr>
        <w:t>6</w:t>
      </w:r>
      <w:r w:rsidRPr="00041353">
        <w:rPr>
          <w:sz w:val="28"/>
          <w:szCs w:val="28"/>
        </w:rPr>
        <w:t>-</w:t>
      </w:r>
      <w:r w:rsidR="00A572F3" w:rsidRPr="00041353">
        <w:rPr>
          <w:sz w:val="28"/>
          <w:szCs w:val="28"/>
        </w:rPr>
        <w:t>61</w:t>
      </w:r>
      <w:r w:rsidRPr="00041353">
        <w:rPr>
          <w:sz w:val="28"/>
          <w:szCs w:val="28"/>
        </w:rPr>
        <w:t>-</w:t>
      </w:r>
      <w:r w:rsidR="00A572F3" w:rsidRPr="00041353">
        <w:rPr>
          <w:sz w:val="28"/>
          <w:szCs w:val="28"/>
        </w:rPr>
        <w:t>27</w:t>
      </w:r>
      <w:r w:rsidRPr="00041353">
        <w:rPr>
          <w:sz w:val="28"/>
          <w:szCs w:val="28"/>
        </w:rPr>
        <w:t xml:space="preserve">, электронная почта: </w:t>
      </w:r>
      <w:hyperlink r:id="rId5" w:history="1">
        <w:r w:rsidR="00A572F3" w:rsidRPr="00041353">
          <w:rPr>
            <w:rStyle w:val="a3"/>
            <w:color w:val="auto"/>
            <w:sz w:val="28"/>
            <w:szCs w:val="28"/>
            <w:lang w:val="en-US"/>
          </w:rPr>
          <w:t>plyaskina</w:t>
        </w:r>
        <w:r w:rsidR="00A572F3" w:rsidRPr="00041353">
          <w:rPr>
            <w:rStyle w:val="a3"/>
            <w:color w:val="auto"/>
            <w:sz w:val="28"/>
            <w:szCs w:val="28"/>
          </w:rPr>
          <w:t>@</w:t>
        </w:r>
        <w:r w:rsidR="00A572F3" w:rsidRPr="00041353">
          <w:rPr>
            <w:rStyle w:val="a3"/>
            <w:color w:val="auto"/>
            <w:sz w:val="28"/>
            <w:szCs w:val="28"/>
            <w:lang w:val="en-US"/>
          </w:rPr>
          <w:t>mail</w:t>
        </w:r>
        <w:r w:rsidR="00A572F3" w:rsidRPr="00041353">
          <w:rPr>
            <w:rStyle w:val="a3"/>
            <w:color w:val="auto"/>
            <w:sz w:val="28"/>
            <w:szCs w:val="28"/>
          </w:rPr>
          <w:t>.</w:t>
        </w:r>
        <w:r w:rsidR="00A572F3" w:rsidRPr="00041353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9D5C4A" w:rsidRPr="00041353" w:rsidRDefault="009D5C4A" w:rsidP="00117175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:rsidR="0013639E" w:rsidRPr="00041353" w:rsidRDefault="0013639E" w:rsidP="00117175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41353">
        <w:rPr>
          <w:rStyle w:val="21"/>
          <w:sz w:val="28"/>
          <w:szCs w:val="28"/>
        </w:rPr>
        <w:t>Цель</w:t>
      </w:r>
      <w:r w:rsidRPr="00041353">
        <w:rPr>
          <w:sz w:val="28"/>
          <w:szCs w:val="28"/>
        </w:rPr>
        <w:t xml:space="preserve"> </w:t>
      </w:r>
      <w:r w:rsidR="008053AE" w:rsidRPr="00041353">
        <w:rPr>
          <w:sz w:val="28"/>
          <w:szCs w:val="28"/>
        </w:rPr>
        <w:t>–</w:t>
      </w:r>
      <w:r w:rsidRPr="00041353">
        <w:rPr>
          <w:sz w:val="28"/>
          <w:szCs w:val="28"/>
        </w:rPr>
        <w:t xml:space="preserve"> </w:t>
      </w:r>
      <w:r w:rsidR="008053AE" w:rsidRPr="00041353">
        <w:rPr>
          <w:sz w:val="28"/>
          <w:szCs w:val="28"/>
        </w:rPr>
        <w:t>создание условий для развития</w:t>
      </w:r>
      <w:r w:rsidRPr="00041353">
        <w:rPr>
          <w:sz w:val="28"/>
          <w:szCs w:val="28"/>
        </w:rPr>
        <w:t xml:space="preserve"> профессиональной к</w:t>
      </w:r>
      <w:r w:rsidR="008053AE" w:rsidRPr="00041353">
        <w:rPr>
          <w:sz w:val="28"/>
          <w:szCs w:val="28"/>
        </w:rPr>
        <w:t>омпетенции педагогов-психологов</w:t>
      </w:r>
      <w:r w:rsidR="004917E4" w:rsidRPr="00041353">
        <w:rPr>
          <w:sz w:val="28"/>
          <w:szCs w:val="28"/>
        </w:rPr>
        <w:t xml:space="preserve"> и психологической компетенции воспитателей</w:t>
      </w:r>
      <w:r w:rsidR="008053AE" w:rsidRPr="00041353">
        <w:rPr>
          <w:sz w:val="28"/>
          <w:szCs w:val="28"/>
        </w:rPr>
        <w:t xml:space="preserve">, </w:t>
      </w:r>
      <w:r w:rsidRPr="00041353">
        <w:rPr>
          <w:sz w:val="28"/>
          <w:szCs w:val="28"/>
        </w:rPr>
        <w:t xml:space="preserve">повышения качества предоставления психологических услуг участникам образовательного процесса в условиях </w:t>
      </w:r>
      <w:r w:rsidR="00A572F3" w:rsidRPr="00041353">
        <w:rPr>
          <w:sz w:val="28"/>
          <w:szCs w:val="28"/>
        </w:rPr>
        <w:t>реализации</w:t>
      </w:r>
      <w:r w:rsidRPr="00041353">
        <w:rPr>
          <w:sz w:val="28"/>
          <w:szCs w:val="28"/>
        </w:rPr>
        <w:t xml:space="preserve"> ФГОС ДО</w:t>
      </w:r>
      <w:r w:rsidR="008053AE" w:rsidRPr="00041353">
        <w:rPr>
          <w:sz w:val="28"/>
          <w:szCs w:val="28"/>
        </w:rPr>
        <w:t xml:space="preserve"> и профессионального стандарта педагога дошкольного </w:t>
      </w:r>
      <w:r w:rsidR="008357D9" w:rsidRPr="00041353">
        <w:rPr>
          <w:sz w:val="28"/>
          <w:szCs w:val="28"/>
        </w:rPr>
        <w:t>образования</w:t>
      </w:r>
      <w:r w:rsidRPr="00041353">
        <w:rPr>
          <w:sz w:val="28"/>
          <w:szCs w:val="28"/>
        </w:rPr>
        <w:t>.</w:t>
      </w:r>
    </w:p>
    <w:p w:rsidR="0013639E" w:rsidRPr="00041353" w:rsidRDefault="0013639E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041353">
        <w:rPr>
          <w:sz w:val="28"/>
          <w:szCs w:val="28"/>
        </w:rPr>
        <w:t>Задачи:</w:t>
      </w:r>
    </w:p>
    <w:p w:rsidR="003E266E" w:rsidRPr="00041353" w:rsidRDefault="004177B6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041353">
        <w:rPr>
          <w:i w:val="0"/>
          <w:sz w:val="28"/>
          <w:szCs w:val="28"/>
        </w:rPr>
        <w:t>содейст</w:t>
      </w:r>
      <w:r w:rsidR="00E25A02" w:rsidRPr="00041353">
        <w:rPr>
          <w:i w:val="0"/>
          <w:sz w:val="28"/>
          <w:szCs w:val="28"/>
        </w:rPr>
        <w:t>вовать</w:t>
      </w:r>
      <w:r w:rsidRPr="00041353">
        <w:rPr>
          <w:i w:val="0"/>
          <w:sz w:val="28"/>
          <w:szCs w:val="28"/>
        </w:rPr>
        <w:t xml:space="preserve"> профессиональному росту и самореализации</w:t>
      </w:r>
      <w:r w:rsidR="00E25A02" w:rsidRPr="00041353">
        <w:rPr>
          <w:i w:val="0"/>
          <w:sz w:val="28"/>
          <w:szCs w:val="28"/>
        </w:rPr>
        <w:t xml:space="preserve"> педагогов-психологов</w:t>
      </w:r>
      <w:r w:rsidR="004917E4" w:rsidRPr="00041353">
        <w:rPr>
          <w:i w:val="0"/>
          <w:sz w:val="28"/>
          <w:szCs w:val="28"/>
        </w:rPr>
        <w:t xml:space="preserve"> и воспитателей</w:t>
      </w:r>
      <w:r w:rsidRPr="00041353">
        <w:rPr>
          <w:i w:val="0"/>
          <w:sz w:val="28"/>
          <w:szCs w:val="28"/>
        </w:rPr>
        <w:t>;</w:t>
      </w:r>
    </w:p>
    <w:p w:rsidR="008357D9" w:rsidRPr="00041353" w:rsidRDefault="008357D9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041353">
        <w:rPr>
          <w:i w:val="0"/>
          <w:sz w:val="28"/>
          <w:szCs w:val="28"/>
        </w:rPr>
        <w:t>реализовать взаимосвязь Профессиональных стандартов: педагога-психолога и педагога дошкольного образования;</w:t>
      </w:r>
    </w:p>
    <w:p w:rsidR="00227F82" w:rsidRPr="00041353" w:rsidRDefault="00E25A02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041353">
        <w:rPr>
          <w:i w:val="0"/>
          <w:sz w:val="28"/>
          <w:szCs w:val="28"/>
        </w:rPr>
        <w:t>расширять спектр</w:t>
      </w:r>
      <w:r w:rsidR="004177B6" w:rsidRPr="00041353">
        <w:rPr>
          <w:i w:val="0"/>
          <w:sz w:val="28"/>
          <w:szCs w:val="28"/>
        </w:rPr>
        <w:t xml:space="preserve"> представлений о различных формах, техниках и технологиях работы с </w:t>
      </w:r>
      <w:r w:rsidR="00227F82" w:rsidRPr="00041353">
        <w:rPr>
          <w:i w:val="0"/>
          <w:sz w:val="28"/>
          <w:szCs w:val="28"/>
        </w:rPr>
        <w:t>детьми</w:t>
      </w:r>
      <w:r w:rsidR="004177B6" w:rsidRPr="00041353">
        <w:rPr>
          <w:i w:val="0"/>
          <w:sz w:val="28"/>
          <w:szCs w:val="28"/>
        </w:rPr>
        <w:t>, их родителями и педагогами;</w:t>
      </w:r>
    </w:p>
    <w:p w:rsidR="003E266E" w:rsidRPr="00041353" w:rsidRDefault="00E25A02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041353">
        <w:rPr>
          <w:i w:val="0"/>
          <w:sz w:val="28"/>
          <w:szCs w:val="28"/>
        </w:rPr>
        <w:t>оказывать личностную и профессиональную</w:t>
      </w:r>
      <w:r w:rsidR="004177B6" w:rsidRPr="00041353">
        <w:rPr>
          <w:i w:val="0"/>
          <w:sz w:val="28"/>
          <w:szCs w:val="28"/>
        </w:rPr>
        <w:t xml:space="preserve"> поддержк</w:t>
      </w:r>
      <w:r w:rsidRPr="00041353">
        <w:rPr>
          <w:i w:val="0"/>
          <w:sz w:val="28"/>
          <w:szCs w:val="28"/>
        </w:rPr>
        <w:t>у</w:t>
      </w:r>
      <w:r w:rsidR="004177B6" w:rsidRPr="00041353">
        <w:rPr>
          <w:i w:val="0"/>
          <w:sz w:val="28"/>
          <w:szCs w:val="28"/>
        </w:rPr>
        <w:t xml:space="preserve"> и помощ</w:t>
      </w:r>
      <w:r w:rsidRPr="00041353">
        <w:rPr>
          <w:i w:val="0"/>
          <w:sz w:val="28"/>
          <w:szCs w:val="28"/>
        </w:rPr>
        <w:t>ь</w:t>
      </w:r>
      <w:r w:rsidR="004177B6" w:rsidRPr="00041353">
        <w:rPr>
          <w:i w:val="0"/>
          <w:sz w:val="28"/>
          <w:szCs w:val="28"/>
        </w:rPr>
        <w:t xml:space="preserve"> педагогам-психологам;</w:t>
      </w:r>
    </w:p>
    <w:p w:rsidR="003E266E" w:rsidRPr="00041353" w:rsidRDefault="00D91174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041353">
        <w:rPr>
          <w:i w:val="0"/>
          <w:sz w:val="28"/>
          <w:szCs w:val="28"/>
        </w:rPr>
        <w:t>способствовать развитию</w:t>
      </w:r>
      <w:r w:rsidR="004177B6" w:rsidRPr="00041353">
        <w:rPr>
          <w:i w:val="0"/>
          <w:sz w:val="28"/>
          <w:szCs w:val="28"/>
        </w:rPr>
        <w:t xml:space="preserve"> способностей</w:t>
      </w:r>
      <w:r w:rsidRPr="00041353">
        <w:rPr>
          <w:i w:val="0"/>
          <w:sz w:val="28"/>
          <w:szCs w:val="28"/>
        </w:rPr>
        <w:t xml:space="preserve"> при использовании новых приобретенных</w:t>
      </w:r>
      <w:r w:rsidR="004177B6" w:rsidRPr="00041353">
        <w:rPr>
          <w:i w:val="0"/>
          <w:sz w:val="28"/>
          <w:szCs w:val="28"/>
        </w:rPr>
        <w:t xml:space="preserve"> психологически</w:t>
      </w:r>
      <w:r w:rsidRPr="00041353">
        <w:rPr>
          <w:i w:val="0"/>
          <w:sz w:val="28"/>
          <w:szCs w:val="28"/>
        </w:rPr>
        <w:t>х знаний и специальных умений</w:t>
      </w:r>
      <w:r w:rsidR="004177B6" w:rsidRPr="00041353">
        <w:rPr>
          <w:i w:val="0"/>
          <w:sz w:val="28"/>
          <w:szCs w:val="28"/>
        </w:rPr>
        <w:t>;</w:t>
      </w:r>
    </w:p>
    <w:p w:rsidR="004177B6" w:rsidRPr="00041353" w:rsidRDefault="004177B6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041353">
        <w:rPr>
          <w:i w:val="0"/>
          <w:sz w:val="28"/>
          <w:szCs w:val="28"/>
        </w:rPr>
        <w:t>созда</w:t>
      </w:r>
      <w:r w:rsidR="003E266E" w:rsidRPr="00041353">
        <w:rPr>
          <w:i w:val="0"/>
          <w:sz w:val="28"/>
          <w:szCs w:val="28"/>
        </w:rPr>
        <w:t>ть единую методическую копилку</w:t>
      </w:r>
      <w:r w:rsidRPr="00041353">
        <w:rPr>
          <w:i w:val="0"/>
          <w:sz w:val="28"/>
          <w:szCs w:val="28"/>
        </w:rPr>
        <w:t xml:space="preserve"> инновационных психологических упражнений и приемов.</w:t>
      </w:r>
    </w:p>
    <w:p w:rsidR="004177B6" w:rsidRPr="00041353" w:rsidRDefault="004177B6" w:rsidP="003E266E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9D5C4A" w:rsidRPr="00041353" w:rsidRDefault="00E25A02" w:rsidP="003911E4">
      <w:pPr>
        <w:pStyle w:val="30"/>
        <w:shd w:val="clear" w:color="auto" w:fill="auto"/>
        <w:spacing w:line="240" w:lineRule="auto"/>
        <w:rPr>
          <w:i w:val="0"/>
          <w:sz w:val="28"/>
          <w:szCs w:val="28"/>
        </w:rPr>
      </w:pPr>
      <w:r w:rsidRPr="00041353">
        <w:rPr>
          <w:sz w:val="28"/>
          <w:szCs w:val="28"/>
        </w:rPr>
        <w:t>Приоритетные направления работы методического объединения:</w:t>
      </w:r>
      <w:r w:rsidRPr="00041353">
        <w:t> </w:t>
      </w:r>
      <w:r w:rsidRPr="00041353">
        <w:rPr>
          <w:sz w:val="28"/>
          <w:szCs w:val="28"/>
        </w:rPr>
        <w:br/>
      </w:r>
      <w:r w:rsidRPr="00041353">
        <w:rPr>
          <w:i w:val="0"/>
          <w:sz w:val="28"/>
          <w:szCs w:val="28"/>
        </w:rPr>
        <w:t xml:space="preserve">психологическое обеспечение </w:t>
      </w:r>
      <w:r w:rsidR="00A572F3" w:rsidRPr="00041353">
        <w:rPr>
          <w:i w:val="0"/>
          <w:sz w:val="28"/>
          <w:szCs w:val="28"/>
        </w:rPr>
        <w:t>реализации</w:t>
      </w:r>
      <w:r w:rsidRPr="00041353">
        <w:rPr>
          <w:i w:val="0"/>
          <w:sz w:val="28"/>
          <w:szCs w:val="28"/>
        </w:rPr>
        <w:t xml:space="preserve"> ФГОС</w:t>
      </w:r>
      <w:r w:rsidR="003E266E" w:rsidRPr="00041353">
        <w:rPr>
          <w:i w:val="0"/>
          <w:sz w:val="28"/>
          <w:szCs w:val="28"/>
        </w:rPr>
        <w:t xml:space="preserve"> и Профстандарта педагога</w:t>
      </w:r>
      <w:r w:rsidR="000A5B20" w:rsidRPr="00041353">
        <w:rPr>
          <w:i w:val="0"/>
          <w:sz w:val="28"/>
          <w:szCs w:val="28"/>
        </w:rPr>
        <w:t>-психолога</w:t>
      </w:r>
      <w:r w:rsidRPr="00041353">
        <w:rPr>
          <w:i w:val="0"/>
          <w:sz w:val="28"/>
          <w:szCs w:val="28"/>
        </w:rPr>
        <w:t>;</w:t>
      </w:r>
      <w:r w:rsidR="00A572F3" w:rsidRPr="00041353">
        <w:rPr>
          <w:i w:val="0"/>
          <w:sz w:val="28"/>
          <w:szCs w:val="28"/>
        </w:rPr>
        <w:t xml:space="preserve"> </w:t>
      </w:r>
      <w:r w:rsidRPr="00041353">
        <w:rPr>
          <w:i w:val="0"/>
          <w:sz w:val="28"/>
          <w:szCs w:val="28"/>
        </w:rPr>
        <w:t>информационно-методическое обеспечение педагогов-психологов;</w:t>
      </w:r>
      <w:r w:rsidRPr="00041353">
        <w:rPr>
          <w:i w:val="0"/>
          <w:sz w:val="28"/>
          <w:szCs w:val="28"/>
        </w:rPr>
        <w:br/>
        <w:t>ознакомление специалистов с новыми технологиями психологической работы;</w:t>
      </w:r>
      <w:r w:rsidR="004917E4" w:rsidRPr="00041353">
        <w:rPr>
          <w:sz w:val="28"/>
          <w:szCs w:val="28"/>
        </w:rPr>
        <w:t xml:space="preserve"> </w:t>
      </w:r>
      <w:r w:rsidR="004917E4" w:rsidRPr="00041353">
        <w:rPr>
          <w:i w:val="0"/>
          <w:sz w:val="28"/>
          <w:szCs w:val="28"/>
        </w:rPr>
        <w:t xml:space="preserve">развитие психологических компетенций воспитателей; </w:t>
      </w:r>
      <w:r w:rsidRPr="00041353">
        <w:rPr>
          <w:i w:val="0"/>
          <w:sz w:val="28"/>
          <w:szCs w:val="28"/>
        </w:rPr>
        <w:t>оказание психологам помощи в овладении навыками практической работы;</w:t>
      </w:r>
      <w:r w:rsidRPr="00041353">
        <w:rPr>
          <w:i w:val="0"/>
          <w:sz w:val="28"/>
          <w:szCs w:val="28"/>
        </w:rPr>
        <w:br/>
        <w:t>обмен опытом работы.</w:t>
      </w:r>
    </w:p>
    <w:p w:rsidR="003911E4" w:rsidRPr="00041353" w:rsidRDefault="003911E4" w:rsidP="003911E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4177B6" w:rsidRPr="00041353" w:rsidRDefault="00E25A02" w:rsidP="003911E4">
      <w:pPr>
        <w:pStyle w:val="30"/>
        <w:shd w:val="clear" w:color="auto" w:fill="auto"/>
        <w:spacing w:line="240" w:lineRule="auto"/>
        <w:rPr>
          <w:i w:val="0"/>
          <w:sz w:val="28"/>
          <w:szCs w:val="28"/>
        </w:rPr>
      </w:pPr>
      <w:r w:rsidRPr="00041353">
        <w:rPr>
          <w:sz w:val="28"/>
          <w:szCs w:val="28"/>
        </w:rPr>
        <w:t>Формы организации занятий</w:t>
      </w:r>
      <w:r w:rsidRPr="00041353">
        <w:rPr>
          <w:i w:val="0"/>
          <w:sz w:val="28"/>
          <w:szCs w:val="28"/>
        </w:rPr>
        <w:t xml:space="preserve">: творческие мастерские, семинары, обучающие тренинги, </w:t>
      </w:r>
      <w:r w:rsidR="009D5C4A" w:rsidRPr="00041353">
        <w:rPr>
          <w:i w:val="0"/>
          <w:sz w:val="28"/>
          <w:szCs w:val="28"/>
        </w:rPr>
        <w:t xml:space="preserve">практикумы, </w:t>
      </w:r>
      <w:r w:rsidRPr="00041353">
        <w:rPr>
          <w:i w:val="0"/>
          <w:sz w:val="28"/>
          <w:szCs w:val="28"/>
        </w:rPr>
        <w:t>мастер-классы, круглые столы, открытые занятия, творческие отчеты, обсуждение современных психолого-педагогических технологий</w:t>
      </w:r>
      <w:r w:rsidR="00F82EAC" w:rsidRPr="00041353">
        <w:rPr>
          <w:i w:val="0"/>
          <w:sz w:val="28"/>
          <w:szCs w:val="28"/>
        </w:rPr>
        <w:t xml:space="preserve"> методик (дебаты, дискуссии и т.п.)</w:t>
      </w:r>
      <w:r w:rsidR="009D5C4A" w:rsidRPr="00041353">
        <w:rPr>
          <w:i w:val="0"/>
          <w:sz w:val="28"/>
          <w:szCs w:val="28"/>
        </w:rPr>
        <w:t xml:space="preserve">, </w:t>
      </w:r>
      <w:proofErr w:type="spellStart"/>
      <w:r w:rsidR="009D5C4A" w:rsidRPr="00041353">
        <w:rPr>
          <w:i w:val="0"/>
          <w:sz w:val="28"/>
          <w:szCs w:val="28"/>
        </w:rPr>
        <w:t>супервизии</w:t>
      </w:r>
      <w:proofErr w:type="spellEnd"/>
      <w:r w:rsidR="009D5C4A" w:rsidRPr="00041353">
        <w:rPr>
          <w:i w:val="0"/>
          <w:sz w:val="28"/>
          <w:szCs w:val="28"/>
        </w:rPr>
        <w:t xml:space="preserve"> и др.</w:t>
      </w:r>
    </w:p>
    <w:p w:rsidR="004177B6" w:rsidRPr="00041353" w:rsidRDefault="004177B6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4177B6" w:rsidRPr="00041353" w:rsidRDefault="004177B6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4177B6" w:rsidRPr="00041353" w:rsidRDefault="004177B6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9D5C4A" w:rsidRPr="00041353" w:rsidRDefault="009D5C4A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1419DE" w:rsidRPr="00041353" w:rsidRDefault="001419DE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1419DE" w:rsidRPr="00041353" w:rsidRDefault="001419DE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1419DE" w:rsidRPr="00041353" w:rsidRDefault="001419DE" w:rsidP="00117175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9D5C4A" w:rsidRPr="00041353" w:rsidRDefault="009D5C4A" w:rsidP="001419DE">
      <w:pPr>
        <w:pStyle w:val="30"/>
        <w:shd w:val="clear" w:color="auto" w:fill="auto"/>
        <w:spacing w:line="240" w:lineRule="auto"/>
        <w:jc w:val="center"/>
        <w:rPr>
          <w:b/>
          <w:sz w:val="32"/>
          <w:szCs w:val="28"/>
        </w:rPr>
      </w:pPr>
      <w:r w:rsidRPr="00041353">
        <w:rPr>
          <w:b/>
          <w:sz w:val="32"/>
          <w:szCs w:val="28"/>
        </w:rPr>
        <w:t>План мероприятий на 201</w:t>
      </w:r>
      <w:r w:rsidR="004917E4" w:rsidRPr="00041353">
        <w:rPr>
          <w:b/>
          <w:sz w:val="32"/>
          <w:szCs w:val="28"/>
        </w:rPr>
        <w:t>9-2020</w:t>
      </w:r>
      <w:r w:rsidRPr="00041353">
        <w:rPr>
          <w:b/>
          <w:sz w:val="32"/>
          <w:szCs w:val="28"/>
        </w:rPr>
        <w:t xml:space="preserve"> учебный год</w:t>
      </w:r>
    </w:p>
    <w:tbl>
      <w:tblPr>
        <w:tblW w:w="573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3932"/>
        <w:gridCol w:w="1597"/>
        <w:gridCol w:w="2063"/>
        <w:gridCol w:w="1621"/>
      </w:tblGrid>
      <w:tr w:rsidR="00886A7B" w:rsidRPr="00041353" w:rsidTr="005E572C">
        <w:trPr>
          <w:trHeight w:val="8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1A23D6" w:rsidP="00DB0D92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041353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1A23D6" w:rsidP="00DB0D92">
            <w:pPr>
              <w:pStyle w:val="40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041353">
              <w:rPr>
                <w:sz w:val="24"/>
                <w:szCs w:val="24"/>
              </w:rPr>
              <w:t>Дата.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1A23D6" w:rsidP="00DB0D9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1353">
              <w:rPr>
                <w:sz w:val="24"/>
                <w:szCs w:val="24"/>
              </w:rPr>
              <w:t>Тема занятия.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6" w:rsidRPr="00041353" w:rsidRDefault="00DB0D92" w:rsidP="00DB0D9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1353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1A23D6" w:rsidP="00DB0D9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41353">
              <w:rPr>
                <w:sz w:val="24"/>
                <w:szCs w:val="24"/>
              </w:rPr>
              <w:t>Ответственные.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1A23D6" w:rsidP="00DB0D92">
            <w:pPr>
              <w:pStyle w:val="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41353">
              <w:rPr>
                <w:sz w:val="24"/>
                <w:szCs w:val="24"/>
              </w:rPr>
              <w:t>Место проведения, время</w:t>
            </w:r>
          </w:p>
        </w:tc>
      </w:tr>
      <w:tr w:rsidR="00886A7B" w:rsidRPr="00041353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1A23D6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BA0CFB" w:rsidP="00BB6C74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  <w:r w:rsidR="001A23D6" w:rsidRPr="00041353">
              <w:rPr>
                <w:b/>
                <w:sz w:val="24"/>
                <w:szCs w:val="24"/>
                <w:lang w:eastAsia="en-US"/>
              </w:rPr>
              <w:t>.09.</w:t>
            </w:r>
            <w:r w:rsidR="00EE4BA6" w:rsidRPr="00041353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1A23D6" w:rsidP="00DB0D9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1353">
              <w:rPr>
                <w:b/>
                <w:sz w:val="24"/>
                <w:szCs w:val="24"/>
                <w:lang w:eastAsia="en-US"/>
              </w:rPr>
              <w:t>Организационные вопросы</w:t>
            </w:r>
            <w:r w:rsidR="00A42F50" w:rsidRPr="00041353">
              <w:rPr>
                <w:b/>
                <w:sz w:val="24"/>
                <w:szCs w:val="24"/>
                <w:lang w:eastAsia="en-US"/>
              </w:rPr>
              <w:t>.</w:t>
            </w:r>
          </w:p>
          <w:p w:rsidR="000A5B20" w:rsidRPr="00041353" w:rsidRDefault="006D1BD0" w:rsidP="00A42F50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1353">
              <w:rPr>
                <w:b/>
                <w:sz w:val="24"/>
                <w:szCs w:val="24"/>
                <w:lang w:eastAsia="en-US"/>
              </w:rPr>
              <w:t>Планирование работы</w:t>
            </w:r>
            <w:r w:rsidR="000A5B20" w:rsidRPr="00041353">
              <w:rPr>
                <w:b/>
                <w:sz w:val="24"/>
                <w:szCs w:val="24"/>
                <w:lang w:eastAsia="en-US"/>
              </w:rPr>
              <w:t>.</w:t>
            </w:r>
          </w:p>
          <w:p w:rsidR="00A42F50" w:rsidRPr="00041353" w:rsidRDefault="002D42A8" w:rsidP="00F97F4E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Как объяснить </w:t>
            </w:r>
            <w:r w:rsidR="00516F4A" w:rsidRPr="00041353">
              <w:rPr>
                <w:b/>
                <w:sz w:val="24"/>
                <w:szCs w:val="24"/>
                <w:lang w:eastAsia="en-US"/>
              </w:rPr>
              <w:t>родител</w:t>
            </w:r>
            <w:r>
              <w:rPr>
                <w:b/>
                <w:sz w:val="24"/>
                <w:szCs w:val="24"/>
                <w:lang w:eastAsia="en-US"/>
              </w:rPr>
              <w:t xml:space="preserve">ям </w:t>
            </w:r>
            <w:r w:rsidR="00F97F4E">
              <w:rPr>
                <w:b/>
                <w:sz w:val="24"/>
                <w:szCs w:val="24"/>
                <w:lang w:eastAsia="en-US"/>
              </w:rPr>
              <w:t>о</w:t>
            </w:r>
            <w:r w:rsidR="00F97F4E" w:rsidRPr="00041353">
              <w:rPr>
                <w:b/>
                <w:sz w:val="24"/>
                <w:szCs w:val="24"/>
                <w:lang w:eastAsia="en-US"/>
              </w:rPr>
              <w:t>сновные правила общения с детьми</w:t>
            </w:r>
            <w:r w:rsidR="00F97F4E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просто и доступно</w:t>
            </w:r>
            <w:r w:rsidR="00516F4A" w:rsidRPr="00041353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6" w:rsidRPr="00041353" w:rsidRDefault="00A42F50" w:rsidP="006B07E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041353">
              <w:rPr>
                <w:b/>
                <w:sz w:val="24"/>
                <w:szCs w:val="24"/>
                <w:lang w:eastAsia="en-US"/>
              </w:rPr>
              <w:t xml:space="preserve">Круглый стол </w:t>
            </w:r>
            <w:r w:rsidR="00DB0D92" w:rsidRPr="00041353">
              <w:rPr>
                <w:b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A572F3" w:rsidP="006B07E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041353">
              <w:rPr>
                <w:b/>
                <w:sz w:val="24"/>
                <w:szCs w:val="24"/>
                <w:lang w:eastAsia="en-US"/>
              </w:rPr>
              <w:t>Пляскина Е.П.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041353" w:rsidRDefault="001A23D6" w:rsidP="00A572F3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1353">
              <w:rPr>
                <w:b/>
                <w:sz w:val="24"/>
                <w:szCs w:val="24"/>
                <w:lang w:eastAsia="en-US"/>
              </w:rPr>
              <w:t>МБДОУ №</w:t>
            </w:r>
            <w:r w:rsidR="00A572F3" w:rsidRPr="00041353">
              <w:rPr>
                <w:b/>
                <w:sz w:val="24"/>
                <w:szCs w:val="24"/>
                <w:lang w:eastAsia="en-US"/>
              </w:rPr>
              <w:t xml:space="preserve"> 28</w:t>
            </w:r>
            <w:r w:rsidRPr="00041353">
              <w:rPr>
                <w:b/>
                <w:sz w:val="24"/>
                <w:szCs w:val="24"/>
                <w:lang w:eastAsia="en-US"/>
              </w:rPr>
              <w:t>, 13.30</w:t>
            </w:r>
          </w:p>
        </w:tc>
      </w:tr>
      <w:tr w:rsidR="00041353" w:rsidRPr="00D41653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353" w:rsidRPr="00D41653" w:rsidRDefault="00041353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353" w:rsidRPr="00D41653" w:rsidRDefault="00041353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</w:rPr>
              <w:t>10.10.19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353" w:rsidRPr="00D41653" w:rsidRDefault="00041353" w:rsidP="008148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</w:rPr>
              <w:t>Причины агрессивного поведения дошкольников. Пути взаимодействия и коррекции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353" w:rsidRPr="00D41653" w:rsidRDefault="00041353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353" w:rsidRPr="00D41653" w:rsidRDefault="00041353" w:rsidP="003333C3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  <w:lang w:eastAsia="en-US"/>
              </w:rPr>
              <w:t>Щукина Е.Г.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353" w:rsidRPr="00D41653" w:rsidRDefault="00041353" w:rsidP="003333C3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  <w:lang w:eastAsia="en-US"/>
              </w:rPr>
              <w:t>МБДОУ № 85</w:t>
            </w:r>
          </w:p>
          <w:p w:rsidR="00041353" w:rsidRPr="00D41653" w:rsidRDefault="00041353" w:rsidP="003333C3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  <w:lang w:eastAsia="en-US"/>
              </w:rPr>
              <w:t>10.00</w:t>
            </w:r>
          </w:p>
        </w:tc>
      </w:tr>
      <w:tr w:rsidR="00D41653" w:rsidRPr="00D41653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41653" w:rsidRDefault="00D41653" w:rsidP="00FF332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41653" w:rsidRDefault="00D41653" w:rsidP="00FF3328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D41653">
              <w:rPr>
                <w:b/>
                <w:sz w:val="24"/>
                <w:szCs w:val="24"/>
                <w:lang w:eastAsia="en-US"/>
              </w:rPr>
              <w:t>24.10.19</w:t>
            </w:r>
          </w:p>
          <w:p w:rsidR="00D41653" w:rsidRPr="00D41653" w:rsidRDefault="00D41653" w:rsidP="00FF3328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41653" w:rsidRDefault="00D41653" w:rsidP="00381B4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1653">
              <w:rPr>
                <w:b/>
                <w:sz w:val="24"/>
                <w:szCs w:val="24"/>
                <w:lang w:eastAsia="en-US"/>
              </w:rPr>
              <w:t>Профилактика синдрома эмоционального выгорания</w:t>
            </w:r>
            <w:r w:rsidR="00C52D18">
              <w:rPr>
                <w:b/>
                <w:sz w:val="24"/>
                <w:szCs w:val="24"/>
                <w:lang w:eastAsia="en-US"/>
              </w:rPr>
              <w:t xml:space="preserve"> педагогов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53" w:rsidRPr="00D41653" w:rsidRDefault="00D41653" w:rsidP="00381B42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D41653">
              <w:rPr>
                <w:b/>
                <w:sz w:val="24"/>
                <w:szCs w:val="24"/>
                <w:lang w:eastAsia="en-US"/>
              </w:rPr>
              <w:t xml:space="preserve">Мастер-класс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41653" w:rsidRDefault="00D41653" w:rsidP="007E24CC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D41653">
              <w:rPr>
                <w:b/>
                <w:sz w:val="24"/>
                <w:szCs w:val="24"/>
                <w:lang w:eastAsia="en-US"/>
              </w:rPr>
              <w:t>Мальцева О.П.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41653" w:rsidRDefault="00953C61" w:rsidP="005E572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МБДОУ №7</w:t>
            </w:r>
            <w:r w:rsidR="005E572C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13.</w:t>
            </w:r>
            <w:r w:rsidR="00D41653" w:rsidRPr="00D41653"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D41653" w:rsidRPr="00DA75D2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A75D2" w:rsidRDefault="00D41653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A75D2" w:rsidRDefault="00D41653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A75D2">
              <w:rPr>
                <w:b/>
                <w:color w:val="1F497D" w:themeColor="text2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A75D2" w:rsidRDefault="00DA75D2" w:rsidP="00926D3E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A75D2"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Страхи и тревога как </w:t>
            </w: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источник</w:t>
            </w:r>
            <w:r w:rsidRPr="00DA75D2"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 агрессивного поведения детей. </w:t>
            </w:r>
          </w:p>
          <w:p w:rsidR="00D41653" w:rsidRPr="00DA75D2" w:rsidRDefault="00D41653" w:rsidP="00D4774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53" w:rsidRPr="00DA75D2" w:rsidRDefault="00D41653" w:rsidP="00DA75D2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A75D2">
              <w:rPr>
                <w:b/>
                <w:color w:val="1F497D" w:themeColor="text2"/>
                <w:sz w:val="24"/>
                <w:szCs w:val="24"/>
                <w:lang w:eastAsia="en-US"/>
              </w:rPr>
              <w:t>Семинар</w:t>
            </w:r>
            <w:r w:rsidR="00DA75D2">
              <w:rPr>
                <w:b/>
                <w:color w:val="1F497D" w:themeColor="text2"/>
                <w:sz w:val="24"/>
                <w:szCs w:val="24"/>
                <w:lang w:eastAsia="en-US"/>
              </w:rPr>
              <w:t>-практикум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DA75D2" w:rsidRDefault="00B003F5" w:rsidP="00D4774F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Намаконова</w:t>
            </w:r>
            <w:proofErr w:type="spellEnd"/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A75D2" w:rsidRDefault="00B003F5" w:rsidP="00B003F5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A75D2">
              <w:rPr>
                <w:b/>
                <w:color w:val="1F497D" w:themeColor="text2"/>
                <w:sz w:val="24"/>
                <w:szCs w:val="24"/>
                <w:lang w:eastAsia="en-US"/>
              </w:rPr>
              <w:t>МБДОУ №</w:t>
            </w: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 79</w:t>
            </w:r>
          </w:p>
          <w:p w:rsidR="00D41653" w:rsidRPr="00DA75D2" w:rsidRDefault="00535F5B" w:rsidP="00B003F5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10.00</w:t>
            </w:r>
          </w:p>
        </w:tc>
      </w:tr>
      <w:tr w:rsidR="00D41653" w:rsidRPr="008326F4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D41653" w:rsidP="00FF332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D41653" w:rsidP="00FF3328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8326F4">
              <w:rPr>
                <w:b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275DFA" w:rsidP="0000402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Методы</w:t>
            </w:r>
            <w:r w:rsidR="00BF430E">
              <w:rPr>
                <w:b/>
                <w:sz w:val="24"/>
                <w:szCs w:val="24"/>
                <w:lang w:eastAsia="en-US"/>
              </w:rPr>
              <w:t xml:space="preserve"> психологической</w:t>
            </w:r>
            <w:r>
              <w:rPr>
                <w:b/>
                <w:sz w:val="24"/>
                <w:szCs w:val="24"/>
                <w:lang w:eastAsia="en-US"/>
              </w:rPr>
              <w:t xml:space="preserve"> диагностики в детском саду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53" w:rsidRPr="008326F4" w:rsidRDefault="00D41653" w:rsidP="0000402C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8326F4">
              <w:rPr>
                <w:b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8326F4" w:rsidP="0000402C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8326F4">
              <w:rPr>
                <w:b/>
                <w:sz w:val="24"/>
                <w:szCs w:val="24"/>
                <w:lang w:eastAsia="en-US"/>
              </w:rPr>
              <w:t>Середа В.А.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D41653" w:rsidP="0000402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26F4">
              <w:rPr>
                <w:b/>
                <w:sz w:val="24"/>
                <w:szCs w:val="24"/>
                <w:lang w:eastAsia="en-US"/>
              </w:rPr>
              <w:t xml:space="preserve">МБДОУ № </w:t>
            </w:r>
            <w:r w:rsidR="008326F4" w:rsidRPr="008326F4">
              <w:rPr>
                <w:b/>
                <w:sz w:val="24"/>
                <w:szCs w:val="24"/>
                <w:lang w:eastAsia="en-US"/>
              </w:rPr>
              <w:t>78</w:t>
            </w:r>
          </w:p>
          <w:p w:rsidR="00D41653" w:rsidRPr="008326F4" w:rsidRDefault="00D41653" w:rsidP="0000402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326F4">
              <w:rPr>
                <w:b/>
                <w:sz w:val="24"/>
                <w:szCs w:val="24"/>
                <w:lang w:eastAsia="en-US"/>
              </w:rPr>
              <w:t>13.30</w:t>
            </w:r>
          </w:p>
        </w:tc>
      </w:tr>
      <w:tr w:rsidR="00D41653" w:rsidRPr="008326F4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D41653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D41653" w:rsidP="007A24F5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8326F4"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12.12.19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D71EE8" w:rsidP="00D71EE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Помощь детям в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от</w:t>
            </w:r>
            <w:r w:rsidR="00E24A68">
              <w:rPr>
                <w:b/>
                <w:color w:val="1F497D" w:themeColor="text2"/>
                <w:sz w:val="24"/>
                <w:szCs w:val="24"/>
                <w:lang w:eastAsia="en-US"/>
              </w:rPr>
              <w:t>реагировани</w:t>
            </w: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и</w:t>
            </w:r>
            <w:proofErr w:type="spellEnd"/>
            <w:r w:rsidR="00E24A68"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 негативных эмоций  в режимных моментах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A68" w:rsidRPr="00507DBE" w:rsidRDefault="00E24A68" w:rsidP="00E24A68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color w:val="1F497D" w:themeColor="text2"/>
                <w:sz w:val="24"/>
                <w:szCs w:val="24"/>
              </w:rPr>
            </w:pPr>
            <w:r w:rsidRPr="00507DBE">
              <w:rPr>
                <w:color w:val="1F497D" w:themeColor="text2"/>
                <w:sz w:val="24"/>
                <w:szCs w:val="24"/>
              </w:rPr>
              <w:t xml:space="preserve">Просмотр </w:t>
            </w:r>
          </w:p>
          <w:p w:rsidR="00D41653" w:rsidRPr="008326F4" w:rsidRDefault="00E24A68" w:rsidP="00E24A6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507DBE">
              <w:rPr>
                <w:b/>
                <w:color w:val="1F497D" w:themeColor="text2"/>
                <w:sz w:val="24"/>
                <w:szCs w:val="24"/>
              </w:rPr>
              <w:t>КРД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Pr="008326F4" w:rsidRDefault="00E24A68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Портнягина Е.Е.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653" w:rsidRDefault="00E24A68" w:rsidP="008326F4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МБДОУ №7</w:t>
            </w:r>
          </w:p>
          <w:p w:rsidR="00E24A68" w:rsidRPr="008326F4" w:rsidRDefault="00E24A68" w:rsidP="008326F4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10.00</w:t>
            </w:r>
          </w:p>
        </w:tc>
      </w:tr>
      <w:tr w:rsidR="00B003F5" w:rsidRPr="00D71EE8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041353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4"/>
                <w:szCs w:val="24"/>
              </w:rPr>
            </w:pPr>
            <w:r w:rsidRPr="00D71EE8">
              <w:rPr>
                <w:b w:val="0"/>
                <w:sz w:val="24"/>
                <w:szCs w:val="24"/>
              </w:rPr>
              <w:t>26.12.19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377C12" w:rsidRDefault="00B003F5" w:rsidP="00296D3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77C12">
              <w:rPr>
                <w:b/>
                <w:sz w:val="24"/>
                <w:szCs w:val="24"/>
                <w:lang w:eastAsia="en-US"/>
              </w:rPr>
              <w:t>Твистинг</w:t>
            </w:r>
            <w:proofErr w:type="spellEnd"/>
            <w:r w:rsidRPr="00377C12">
              <w:rPr>
                <w:b/>
                <w:sz w:val="24"/>
                <w:szCs w:val="24"/>
                <w:lang w:eastAsia="en-US"/>
              </w:rPr>
              <w:t xml:space="preserve"> как метод работы со всеми участниками учебного процесса в ДОУ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F5" w:rsidRPr="00377C12" w:rsidRDefault="00B003F5" w:rsidP="00296D3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377C12">
              <w:rPr>
                <w:b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377C12" w:rsidRDefault="00B003F5" w:rsidP="00296D3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377C12">
              <w:rPr>
                <w:b/>
                <w:sz w:val="24"/>
                <w:szCs w:val="24"/>
                <w:lang w:eastAsia="en-US"/>
              </w:rPr>
              <w:t>Елизова А.Н.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377C12" w:rsidRDefault="00B003F5" w:rsidP="00296D3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77C12">
              <w:rPr>
                <w:b/>
                <w:sz w:val="24"/>
                <w:szCs w:val="24"/>
                <w:lang w:eastAsia="en-US"/>
              </w:rPr>
              <w:t>МБДОУ №17</w:t>
            </w:r>
          </w:p>
          <w:p w:rsidR="00B003F5" w:rsidRPr="00377C12" w:rsidRDefault="009E5E7A" w:rsidP="00296D3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13.30</w:t>
            </w:r>
          </w:p>
        </w:tc>
      </w:tr>
      <w:tr w:rsidR="00B003F5" w:rsidRPr="005E572C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B003F5" w:rsidP="00FF332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B003F5" w:rsidP="00953C61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5E572C">
              <w:rPr>
                <w:b/>
                <w:sz w:val="24"/>
                <w:szCs w:val="24"/>
                <w:lang w:eastAsia="en-US"/>
              </w:rPr>
              <w:t>23.01.20</w:t>
            </w:r>
          </w:p>
          <w:p w:rsidR="00B003F5" w:rsidRPr="005E572C" w:rsidRDefault="00B003F5" w:rsidP="00DC17BD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5E572C" w:rsidP="00AA6F0A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E572C">
              <w:rPr>
                <w:b/>
                <w:sz w:val="24"/>
                <w:szCs w:val="24"/>
                <w:lang w:eastAsia="en-US"/>
              </w:rPr>
              <w:t xml:space="preserve">Символдрама  </w:t>
            </w:r>
            <w:r w:rsidR="00844522">
              <w:rPr>
                <w:b/>
                <w:sz w:val="24"/>
                <w:szCs w:val="24"/>
                <w:lang w:eastAsia="en-US"/>
              </w:rPr>
              <w:t xml:space="preserve">и техники арт-терапии </w:t>
            </w:r>
            <w:r w:rsidRPr="005E572C">
              <w:rPr>
                <w:b/>
                <w:sz w:val="24"/>
                <w:szCs w:val="24"/>
                <w:lang w:eastAsia="en-US"/>
              </w:rPr>
              <w:t>в работе детского психолога ДОУ.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F5" w:rsidRPr="005E572C" w:rsidRDefault="00B003F5" w:rsidP="00AA6F0A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5E572C">
              <w:rPr>
                <w:b/>
                <w:sz w:val="24"/>
                <w:szCs w:val="24"/>
                <w:lang w:eastAsia="en-US"/>
              </w:rPr>
              <w:t>Семинар-тренинг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72C" w:rsidRPr="005E572C" w:rsidRDefault="00B003F5" w:rsidP="00AA6F0A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E572C">
              <w:rPr>
                <w:b/>
                <w:sz w:val="24"/>
                <w:szCs w:val="24"/>
                <w:lang w:eastAsia="en-US"/>
              </w:rPr>
              <w:t>Бахтигареева</w:t>
            </w:r>
            <w:proofErr w:type="spellEnd"/>
            <w:r w:rsidRPr="005E572C">
              <w:rPr>
                <w:b/>
                <w:sz w:val="24"/>
                <w:szCs w:val="24"/>
                <w:lang w:eastAsia="en-US"/>
              </w:rPr>
              <w:t xml:space="preserve"> И.И.</w:t>
            </w:r>
            <w:r w:rsidR="005E572C" w:rsidRPr="005E572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B003F5" w:rsidRPr="005E572C" w:rsidRDefault="005E572C" w:rsidP="00AA6F0A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E572C">
              <w:rPr>
                <w:b/>
                <w:sz w:val="24"/>
                <w:szCs w:val="24"/>
                <w:lang w:eastAsia="en-US"/>
              </w:rPr>
              <w:t>Чиркова</w:t>
            </w:r>
            <w:proofErr w:type="spellEnd"/>
            <w:r w:rsidRPr="005E572C">
              <w:rPr>
                <w:b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B003F5" w:rsidP="00AA6F0A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E572C">
              <w:rPr>
                <w:b/>
                <w:sz w:val="24"/>
                <w:szCs w:val="24"/>
                <w:lang w:eastAsia="en-US"/>
              </w:rPr>
              <w:t>МБДОУ №50</w:t>
            </w:r>
          </w:p>
          <w:p w:rsidR="00B003F5" w:rsidRPr="005E572C" w:rsidRDefault="00B003F5" w:rsidP="00AA6F0A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E572C">
              <w:rPr>
                <w:b/>
                <w:sz w:val="24"/>
                <w:szCs w:val="24"/>
                <w:lang w:eastAsia="en-US"/>
              </w:rPr>
              <w:t>13.30</w:t>
            </w:r>
          </w:p>
        </w:tc>
      </w:tr>
      <w:tr w:rsidR="00B003F5" w:rsidRPr="005E572C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B003F5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B003F5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5E572C">
              <w:rPr>
                <w:b/>
                <w:color w:val="1F497D" w:themeColor="text2"/>
                <w:sz w:val="24"/>
                <w:szCs w:val="24"/>
                <w:lang w:eastAsia="en-US"/>
              </w:rPr>
              <w:t>13.02.19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5E572C" w:rsidP="00507DBE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5E572C">
              <w:rPr>
                <w:b/>
                <w:color w:val="1F497D" w:themeColor="text2"/>
                <w:sz w:val="24"/>
                <w:szCs w:val="24"/>
                <w:lang w:eastAsia="en-US"/>
              </w:rPr>
              <w:t>Нетрадиционные методы работы с  детьми с поведенческими расстройствами.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F5" w:rsidRPr="005E572C" w:rsidRDefault="00B003F5" w:rsidP="00507DBE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color w:val="1F497D" w:themeColor="text2"/>
                <w:sz w:val="24"/>
                <w:szCs w:val="24"/>
              </w:rPr>
            </w:pPr>
            <w:r w:rsidRPr="005E572C">
              <w:rPr>
                <w:color w:val="1F497D" w:themeColor="text2"/>
                <w:sz w:val="24"/>
                <w:szCs w:val="24"/>
              </w:rPr>
              <w:t xml:space="preserve">Просмотр </w:t>
            </w:r>
          </w:p>
          <w:p w:rsidR="00B003F5" w:rsidRPr="005E572C" w:rsidRDefault="00B003F5" w:rsidP="00507DBE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5E572C">
              <w:rPr>
                <w:b/>
                <w:color w:val="1F497D" w:themeColor="text2"/>
                <w:sz w:val="24"/>
                <w:szCs w:val="24"/>
              </w:rPr>
              <w:t>КРД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5E572C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5E572C">
              <w:rPr>
                <w:b/>
                <w:color w:val="1F497D" w:themeColor="text2"/>
                <w:sz w:val="24"/>
                <w:szCs w:val="24"/>
                <w:lang w:eastAsia="en-US"/>
              </w:rPr>
              <w:t>Холодова Т.З.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5E572C" w:rsidRDefault="005E572C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5E572C">
              <w:rPr>
                <w:b/>
                <w:color w:val="1F497D" w:themeColor="text2"/>
                <w:sz w:val="24"/>
                <w:szCs w:val="24"/>
                <w:lang w:eastAsia="en-US"/>
              </w:rPr>
              <w:t>МБДОУ №46</w:t>
            </w:r>
          </w:p>
          <w:p w:rsidR="00B003F5" w:rsidRPr="005E572C" w:rsidRDefault="005E572C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5E572C">
              <w:rPr>
                <w:b/>
                <w:color w:val="1F497D" w:themeColor="text2"/>
                <w:sz w:val="24"/>
                <w:szCs w:val="24"/>
                <w:lang w:eastAsia="en-US"/>
              </w:rPr>
              <w:t>10.0</w:t>
            </w:r>
            <w:r w:rsidR="00B003F5" w:rsidRPr="005E572C">
              <w:rPr>
                <w:b/>
                <w:color w:val="1F497D" w:themeColor="text2"/>
                <w:sz w:val="24"/>
                <w:szCs w:val="24"/>
                <w:lang w:eastAsia="en-US"/>
              </w:rPr>
              <w:t>0</w:t>
            </w:r>
          </w:p>
        </w:tc>
      </w:tr>
      <w:tr w:rsidR="00B003F5" w:rsidRPr="00D41653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41653" w:rsidRDefault="00B003F5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41653" w:rsidRDefault="00B003F5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D41653">
              <w:rPr>
                <w:b/>
                <w:sz w:val="24"/>
                <w:szCs w:val="24"/>
                <w:lang w:eastAsia="en-US"/>
              </w:rPr>
              <w:t>27.02.20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41653" w:rsidRDefault="00B003F5" w:rsidP="004357F3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Направленная игровая терапия агрессивного поведения у детей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F5" w:rsidRPr="00D41653" w:rsidRDefault="00B003F5" w:rsidP="004357F3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D41653">
              <w:rPr>
                <w:b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DE0A65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Берестецкая И.В.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DE0A65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МБДОУ № 99</w:t>
            </w:r>
          </w:p>
          <w:p w:rsidR="00B003F5" w:rsidRPr="00D71EE8" w:rsidRDefault="00B003F5" w:rsidP="00DE0A65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13.30</w:t>
            </w:r>
          </w:p>
        </w:tc>
      </w:tr>
      <w:tr w:rsidR="00B003F5" w:rsidRPr="00D41653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41653" w:rsidRDefault="00B003F5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41653" w:rsidRDefault="00B003F5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  <w:lang w:eastAsia="en-US"/>
              </w:rPr>
              <w:t>12.03.20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41653" w:rsidRDefault="00B003F5" w:rsidP="007E06EE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  <w:lang w:eastAsia="en-US"/>
              </w:rPr>
              <w:t>ИКТ технологии в работе в детьми с ОВЗ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2C" w:rsidRPr="005E572C" w:rsidRDefault="005E572C" w:rsidP="005E572C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color w:val="1F497D" w:themeColor="text2"/>
                <w:sz w:val="24"/>
                <w:szCs w:val="24"/>
              </w:rPr>
            </w:pPr>
            <w:r w:rsidRPr="005E572C">
              <w:rPr>
                <w:color w:val="1F497D" w:themeColor="text2"/>
                <w:sz w:val="24"/>
                <w:szCs w:val="24"/>
              </w:rPr>
              <w:t xml:space="preserve">Просмотр </w:t>
            </w:r>
          </w:p>
          <w:p w:rsidR="00B003F5" w:rsidRPr="00D41653" w:rsidRDefault="005E572C" w:rsidP="005E572C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5E572C">
              <w:rPr>
                <w:b/>
                <w:color w:val="1F497D" w:themeColor="text2"/>
                <w:sz w:val="24"/>
                <w:szCs w:val="24"/>
              </w:rPr>
              <w:t>КРД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41653" w:rsidRDefault="00B003F5" w:rsidP="007E06EE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  <w:lang w:eastAsia="en-US"/>
              </w:rPr>
              <w:t>Мохова О.А.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Default="00B003F5" w:rsidP="00B80D03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41653">
              <w:rPr>
                <w:b/>
                <w:color w:val="1F497D" w:themeColor="text2"/>
                <w:sz w:val="24"/>
                <w:szCs w:val="24"/>
                <w:lang w:eastAsia="en-US"/>
              </w:rPr>
              <w:t>МБДОУ № 73</w:t>
            </w:r>
          </w:p>
          <w:p w:rsidR="00B80D03" w:rsidRPr="00D41653" w:rsidRDefault="005E572C" w:rsidP="00B80D03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10.00</w:t>
            </w:r>
          </w:p>
        </w:tc>
      </w:tr>
      <w:tr w:rsidR="00B003F5" w:rsidRPr="00B80D03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B80D03" w:rsidRDefault="00B003F5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B80D03" w:rsidRDefault="00B003F5" w:rsidP="0059040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sz w:val="24"/>
                <w:szCs w:val="24"/>
              </w:rPr>
            </w:pPr>
            <w:r w:rsidRPr="00B80D03">
              <w:rPr>
                <w:sz w:val="24"/>
                <w:szCs w:val="24"/>
              </w:rPr>
              <w:t>26.03.20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B80D03" w:rsidRDefault="00B80D03" w:rsidP="00B80D03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sz w:val="24"/>
                <w:szCs w:val="24"/>
              </w:rPr>
            </w:pPr>
            <w:r w:rsidRPr="00B80D03">
              <w:rPr>
                <w:sz w:val="24"/>
                <w:szCs w:val="24"/>
              </w:rPr>
              <w:t>Песочная терапия в работе с мотивацией педагогического состава ДОУ</w:t>
            </w:r>
            <w:r w:rsidR="00B003F5" w:rsidRPr="00B80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F5" w:rsidRPr="00B80D03" w:rsidRDefault="00B80D03" w:rsidP="0074214C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sz w:val="24"/>
                <w:szCs w:val="24"/>
              </w:rPr>
            </w:pPr>
            <w:r w:rsidRPr="00B80D0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B80D03" w:rsidRDefault="00B003F5" w:rsidP="0074214C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B80D03">
              <w:rPr>
                <w:b/>
                <w:sz w:val="24"/>
                <w:szCs w:val="24"/>
                <w:lang w:eastAsia="en-US"/>
              </w:rPr>
              <w:t>Ефименко Н.В.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B80D03" w:rsidRDefault="00B003F5" w:rsidP="0074214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0D03">
              <w:rPr>
                <w:b/>
                <w:sz w:val="24"/>
                <w:szCs w:val="24"/>
                <w:lang w:eastAsia="en-US"/>
              </w:rPr>
              <w:t>МБДОУ № 18</w:t>
            </w:r>
          </w:p>
          <w:p w:rsidR="00B003F5" w:rsidRPr="00B80D03" w:rsidRDefault="00535F5B" w:rsidP="0074214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13.30</w:t>
            </w:r>
          </w:p>
        </w:tc>
      </w:tr>
      <w:tr w:rsidR="00B003F5" w:rsidRPr="00D71EE8" w:rsidTr="005E572C">
        <w:trPr>
          <w:trHeight w:val="8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71EE8">
              <w:rPr>
                <w:b/>
                <w:color w:val="1F497D" w:themeColor="text2"/>
                <w:sz w:val="24"/>
                <w:szCs w:val="24"/>
                <w:lang w:eastAsia="en-US"/>
              </w:rPr>
              <w:t>09.04.20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EC255C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71EE8">
              <w:rPr>
                <w:b/>
                <w:color w:val="1F497D" w:themeColor="text2"/>
                <w:sz w:val="24"/>
                <w:szCs w:val="24"/>
              </w:rPr>
              <w:t xml:space="preserve">Поддержка одаренных детей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F5" w:rsidRPr="00D71EE8" w:rsidRDefault="00B003F5" w:rsidP="00EC255C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71EE8">
              <w:rPr>
                <w:b/>
                <w:color w:val="1F497D" w:themeColor="text2"/>
                <w:sz w:val="24"/>
                <w:szCs w:val="24"/>
              </w:rPr>
              <w:t>Просмотр КРД</w:t>
            </w:r>
            <w:r w:rsidRPr="00D71EE8"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A75D2" w:rsidRDefault="00B003F5" w:rsidP="008C54EF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Агеева Ю.А.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A75D2" w:rsidRDefault="00B003F5" w:rsidP="008C54E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 w:rsidRPr="00DA75D2">
              <w:rPr>
                <w:b/>
                <w:color w:val="1F497D" w:themeColor="text2"/>
                <w:sz w:val="24"/>
                <w:szCs w:val="24"/>
                <w:lang w:eastAsia="en-US"/>
              </w:rPr>
              <w:t>МБДОУ №</w:t>
            </w: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 xml:space="preserve"> 79</w:t>
            </w:r>
          </w:p>
          <w:p w:rsidR="00B003F5" w:rsidRPr="00DA75D2" w:rsidRDefault="00535F5B" w:rsidP="008C54E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en-US"/>
              </w:rPr>
              <w:t>10.00</w:t>
            </w:r>
          </w:p>
        </w:tc>
      </w:tr>
      <w:tr w:rsidR="00B003F5" w:rsidRPr="00D71EE8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5D3D67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24331E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23.04.20</w:t>
            </w:r>
          </w:p>
          <w:p w:rsidR="00B003F5" w:rsidRPr="00D71EE8" w:rsidRDefault="00B003F5" w:rsidP="005D3D67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42639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Арт-терапия в работе с детьми с нарушением зрения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F5" w:rsidRPr="00D71EE8" w:rsidRDefault="00B003F5" w:rsidP="0042639F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42639F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Климова Е.О.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42639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МБДОУ №87</w:t>
            </w:r>
          </w:p>
          <w:p w:rsidR="00B003F5" w:rsidRPr="00D71EE8" w:rsidRDefault="00B003F5" w:rsidP="0042639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  <w:r w:rsidRPr="00D71EE8">
              <w:rPr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B003F5" w:rsidRPr="00D71EE8" w:rsidTr="005E572C">
        <w:trPr>
          <w:trHeight w:val="56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5D3D67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5D3D67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14.05.20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2D42A8" w:rsidP="00D71EE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Проективные методы</w:t>
            </w:r>
            <w:r w:rsidR="00B003F5">
              <w:rPr>
                <w:b/>
                <w:sz w:val="24"/>
                <w:szCs w:val="24"/>
                <w:lang w:eastAsia="en-US"/>
              </w:rPr>
              <w:t xml:space="preserve"> с</w:t>
            </w:r>
            <w:r w:rsidR="00B003F5" w:rsidRPr="00D71EE8">
              <w:rPr>
                <w:b/>
                <w:sz w:val="24"/>
                <w:szCs w:val="24"/>
                <w:lang w:eastAsia="en-US"/>
              </w:rPr>
              <w:t>амопознани</w:t>
            </w:r>
            <w:r w:rsidR="00B003F5">
              <w:rPr>
                <w:b/>
                <w:sz w:val="24"/>
                <w:szCs w:val="24"/>
                <w:lang w:eastAsia="en-US"/>
              </w:rPr>
              <w:t xml:space="preserve">я педагогов. </w:t>
            </w:r>
            <w:r w:rsidR="00B003F5" w:rsidRPr="00D71EE8">
              <w:rPr>
                <w:b/>
                <w:sz w:val="24"/>
                <w:szCs w:val="24"/>
                <w:lang w:eastAsia="en-US"/>
              </w:rPr>
              <w:t>Подведение итогов и планирование работы центра  на будущий учебный год. Сдача отчётов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F5" w:rsidRPr="00D71EE8" w:rsidRDefault="00B003F5" w:rsidP="005236FA">
            <w:pPr>
              <w:pStyle w:val="a4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Тренинг</w:t>
            </w:r>
          </w:p>
          <w:p w:rsidR="00B003F5" w:rsidRPr="00D71EE8" w:rsidRDefault="00B003F5" w:rsidP="005236FA">
            <w:pPr>
              <w:pStyle w:val="a4"/>
              <w:shd w:val="clear" w:color="auto" w:fill="auto"/>
              <w:spacing w:line="274" w:lineRule="exact"/>
              <w:ind w:left="38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5236FA">
            <w:pPr>
              <w:pStyle w:val="a4"/>
              <w:shd w:val="clear" w:color="auto" w:fill="auto"/>
              <w:spacing w:line="274" w:lineRule="exact"/>
              <w:ind w:left="400" w:hanging="40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Пляскина Е.П.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F5" w:rsidRPr="00D71EE8" w:rsidRDefault="00B003F5" w:rsidP="005D3D67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1EE8">
              <w:rPr>
                <w:b/>
                <w:sz w:val="24"/>
                <w:szCs w:val="24"/>
                <w:lang w:eastAsia="en-US"/>
              </w:rPr>
              <w:t>МБДОУ № 28</w:t>
            </w:r>
          </w:p>
          <w:p w:rsidR="00B003F5" w:rsidRPr="00D71EE8" w:rsidRDefault="00B003F5" w:rsidP="005D3D67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</w:t>
            </w:r>
            <w:r w:rsidRPr="00D71EE8"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:rsidR="002F5FBA" w:rsidRPr="00B003F5" w:rsidRDefault="00F93D47" w:rsidP="002F5FBA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Голубой цвет-ВОСПИТАТЕЛИ</w:t>
      </w:r>
    </w:p>
    <w:sectPr w:rsidR="002F5FBA" w:rsidRPr="00B003F5" w:rsidSect="00A53E47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56E04"/>
    <w:multiLevelType w:val="hybridMultilevel"/>
    <w:tmpl w:val="996C5300"/>
    <w:lvl w:ilvl="0" w:tplc="359039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428F0"/>
    <w:multiLevelType w:val="hybridMultilevel"/>
    <w:tmpl w:val="67C2DC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39E"/>
    <w:rsid w:val="00004589"/>
    <w:rsid w:val="000255B0"/>
    <w:rsid w:val="00041353"/>
    <w:rsid w:val="00057EAE"/>
    <w:rsid w:val="000667EE"/>
    <w:rsid w:val="00066D8D"/>
    <w:rsid w:val="000803F7"/>
    <w:rsid w:val="0008750D"/>
    <w:rsid w:val="00095CE4"/>
    <w:rsid w:val="000A5B20"/>
    <w:rsid w:val="000C393A"/>
    <w:rsid w:val="000C539A"/>
    <w:rsid w:val="00117175"/>
    <w:rsid w:val="00124652"/>
    <w:rsid w:val="00130F97"/>
    <w:rsid w:val="0013639E"/>
    <w:rsid w:val="001419DE"/>
    <w:rsid w:val="001662CA"/>
    <w:rsid w:val="001727B7"/>
    <w:rsid w:val="0018758E"/>
    <w:rsid w:val="001A23D6"/>
    <w:rsid w:val="001A68B1"/>
    <w:rsid w:val="00227F82"/>
    <w:rsid w:val="002426CB"/>
    <w:rsid w:val="0024331E"/>
    <w:rsid w:val="0024585A"/>
    <w:rsid w:val="00245F15"/>
    <w:rsid w:val="002626B7"/>
    <w:rsid w:val="0026292E"/>
    <w:rsid w:val="002643AB"/>
    <w:rsid w:val="00272444"/>
    <w:rsid w:val="00275DFA"/>
    <w:rsid w:val="00296D41"/>
    <w:rsid w:val="002D0C72"/>
    <w:rsid w:val="002D42A8"/>
    <w:rsid w:val="002F5FBA"/>
    <w:rsid w:val="0037638A"/>
    <w:rsid w:val="00377C12"/>
    <w:rsid w:val="00385396"/>
    <w:rsid w:val="003911E4"/>
    <w:rsid w:val="003B4324"/>
    <w:rsid w:val="003B5FAD"/>
    <w:rsid w:val="003B7CEF"/>
    <w:rsid w:val="003C1EA8"/>
    <w:rsid w:val="003D5CCB"/>
    <w:rsid w:val="003E266E"/>
    <w:rsid w:val="003E6BE0"/>
    <w:rsid w:val="003E7522"/>
    <w:rsid w:val="004177B6"/>
    <w:rsid w:val="004917E4"/>
    <w:rsid w:val="004A7CE4"/>
    <w:rsid w:val="004C1E37"/>
    <w:rsid w:val="004C7689"/>
    <w:rsid w:val="004D6A05"/>
    <w:rsid w:val="004E414C"/>
    <w:rsid w:val="004F1868"/>
    <w:rsid w:val="005014D2"/>
    <w:rsid w:val="00506E9A"/>
    <w:rsid w:val="00507DBE"/>
    <w:rsid w:val="005130AE"/>
    <w:rsid w:val="00516F4A"/>
    <w:rsid w:val="00522F43"/>
    <w:rsid w:val="005236FA"/>
    <w:rsid w:val="0053240B"/>
    <w:rsid w:val="00535F5B"/>
    <w:rsid w:val="005800FA"/>
    <w:rsid w:val="00590405"/>
    <w:rsid w:val="005D3D67"/>
    <w:rsid w:val="005E572C"/>
    <w:rsid w:val="005E79F0"/>
    <w:rsid w:val="005F0F4E"/>
    <w:rsid w:val="00625442"/>
    <w:rsid w:val="0066149D"/>
    <w:rsid w:val="006634D6"/>
    <w:rsid w:val="006917E2"/>
    <w:rsid w:val="006B07E8"/>
    <w:rsid w:val="006B6098"/>
    <w:rsid w:val="006B75CA"/>
    <w:rsid w:val="006D1BD0"/>
    <w:rsid w:val="006E60D4"/>
    <w:rsid w:val="00713D8E"/>
    <w:rsid w:val="007243C1"/>
    <w:rsid w:val="007325E6"/>
    <w:rsid w:val="00735AFD"/>
    <w:rsid w:val="00744D68"/>
    <w:rsid w:val="007630DB"/>
    <w:rsid w:val="007747F7"/>
    <w:rsid w:val="00796429"/>
    <w:rsid w:val="007A24F5"/>
    <w:rsid w:val="007C5301"/>
    <w:rsid w:val="007E787E"/>
    <w:rsid w:val="008053AE"/>
    <w:rsid w:val="0081487F"/>
    <w:rsid w:val="00815BE5"/>
    <w:rsid w:val="0082671F"/>
    <w:rsid w:val="00827AE2"/>
    <w:rsid w:val="008326F4"/>
    <w:rsid w:val="008357D9"/>
    <w:rsid w:val="00844522"/>
    <w:rsid w:val="0085605C"/>
    <w:rsid w:val="0086739E"/>
    <w:rsid w:val="00873658"/>
    <w:rsid w:val="00886A7B"/>
    <w:rsid w:val="008C31A0"/>
    <w:rsid w:val="00910652"/>
    <w:rsid w:val="009259CE"/>
    <w:rsid w:val="00926D3E"/>
    <w:rsid w:val="00936BD1"/>
    <w:rsid w:val="0094780F"/>
    <w:rsid w:val="00953C61"/>
    <w:rsid w:val="009776BD"/>
    <w:rsid w:val="00984880"/>
    <w:rsid w:val="00997F71"/>
    <w:rsid w:val="009A5257"/>
    <w:rsid w:val="009B51D4"/>
    <w:rsid w:val="009C5BC4"/>
    <w:rsid w:val="009D4883"/>
    <w:rsid w:val="009D5C4A"/>
    <w:rsid w:val="009E2347"/>
    <w:rsid w:val="009E5E7A"/>
    <w:rsid w:val="009F26DE"/>
    <w:rsid w:val="00A12F9A"/>
    <w:rsid w:val="00A150F5"/>
    <w:rsid w:val="00A224FF"/>
    <w:rsid w:val="00A2262D"/>
    <w:rsid w:val="00A42F50"/>
    <w:rsid w:val="00A53E47"/>
    <w:rsid w:val="00A572F3"/>
    <w:rsid w:val="00A743BA"/>
    <w:rsid w:val="00A840B3"/>
    <w:rsid w:val="00AB4998"/>
    <w:rsid w:val="00AB5EF6"/>
    <w:rsid w:val="00B003F5"/>
    <w:rsid w:val="00B21B88"/>
    <w:rsid w:val="00B4744E"/>
    <w:rsid w:val="00B620E3"/>
    <w:rsid w:val="00B80D03"/>
    <w:rsid w:val="00B95430"/>
    <w:rsid w:val="00BA0CFB"/>
    <w:rsid w:val="00BA2B14"/>
    <w:rsid w:val="00BB6C74"/>
    <w:rsid w:val="00BC3E94"/>
    <w:rsid w:val="00BE365D"/>
    <w:rsid w:val="00BF430E"/>
    <w:rsid w:val="00C411D0"/>
    <w:rsid w:val="00C52D18"/>
    <w:rsid w:val="00CA4253"/>
    <w:rsid w:val="00CA4680"/>
    <w:rsid w:val="00CC119A"/>
    <w:rsid w:val="00CE2C2A"/>
    <w:rsid w:val="00D11ACC"/>
    <w:rsid w:val="00D11FA8"/>
    <w:rsid w:val="00D16F8D"/>
    <w:rsid w:val="00D3469F"/>
    <w:rsid w:val="00D35E29"/>
    <w:rsid w:val="00D363B8"/>
    <w:rsid w:val="00D41653"/>
    <w:rsid w:val="00D71EE8"/>
    <w:rsid w:val="00D7265E"/>
    <w:rsid w:val="00D83C58"/>
    <w:rsid w:val="00D83C95"/>
    <w:rsid w:val="00D91174"/>
    <w:rsid w:val="00DA6089"/>
    <w:rsid w:val="00DA75D2"/>
    <w:rsid w:val="00DB0D92"/>
    <w:rsid w:val="00DC17BD"/>
    <w:rsid w:val="00DC2EE3"/>
    <w:rsid w:val="00DC76E4"/>
    <w:rsid w:val="00DE45F2"/>
    <w:rsid w:val="00DE4BA8"/>
    <w:rsid w:val="00E029A6"/>
    <w:rsid w:val="00E11C68"/>
    <w:rsid w:val="00E24A68"/>
    <w:rsid w:val="00E25A02"/>
    <w:rsid w:val="00E41CF6"/>
    <w:rsid w:val="00E421DB"/>
    <w:rsid w:val="00E543DC"/>
    <w:rsid w:val="00E80EAC"/>
    <w:rsid w:val="00EA29EA"/>
    <w:rsid w:val="00EE4BA6"/>
    <w:rsid w:val="00F1302D"/>
    <w:rsid w:val="00F15386"/>
    <w:rsid w:val="00F237DF"/>
    <w:rsid w:val="00F55DB3"/>
    <w:rsid w:val="00F7760D"/>
    <w:rsid w:val="00F82EAC"/>
    <w:rsid w:val="00F9104F"/>
    <w:rsid w:val="00F93D47"/>
    <w:rsid w:val="00F97F4E"/>
    <w:rsid w:val="00FB420F"/>
    <w:rsid w:val="00FC1CA8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0B1B-5379-40EE-9FEA-F4D9F8C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39E"/>
    <w:rPr>
      <w:color w:val="0066CC"/>
      <w:u w:val="single"/>
    </w:rPr>
  </w:style>
  <w:style w:type="paragraph" w:styleId="a4">
    <w:name w:val="Body Text"/>
    <w:basedOn w:val="a"/>
    <w:link w:val="1"/>
    <w:uiPriority w:val="99"/>
    <w:unhideWhenUsed/>
    <w:rsid w:val="0013639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1363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13639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3639E"/>
    <w:pPr>
      <w:shd w:val="clear" w:color="auto" w:fill="FFFFFF"/>
      <w:spacing w:line="370" w:lineRule="exact"/>
      <w:outlineLvl w:val="0"/>
    </w:pPr>
    <w:rPr>
      <w:rFonts w:ascii="Times New Roman" w:eastAsia="Calibr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3639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639E"/>
    <w:pPr>
      <w:shd w:val="clear" w:color="auto" w:fill="FFFFFF"/>
      <w:spacing w:before="240" w:line="480" w:lineRule="exact"/>
      <w:ind w:hanging="340"/>
      <w:jc w:val="both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639E"/>
    <w:pPr>
      <w:shd w:val="clear" w:color="auto" w:fill="FFFFFF"/>
      <w:spacing w:line="480" w:lineRule="exact"/>
      <w:ind w:firstLine="700"/>
      <w:jc w:val="both"/>
    </w:pPr>
    <w:rPr>
      <w:rFonts w:ascii="Times New Roman" w:eastAsia="Calibr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363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639E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31">
    <w:name w:val="Основной текст (3) + Не курсив"/>
    <w:basedOn w:val="3"/>
    <w:uiPriority w:val="99"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13639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41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818">
          <w:blockQuote w:val="1"/>
          <w:marLeft w:val="0"/>
          <w:marRight w:val="-153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0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512722727">
                  <w:marLeft w:val="0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208">
                      <w:blockQuote w:val="1"/>
                      <w:marLeft w:val="0"/>
                      <w:marRight w:val="-153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E1EC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0555">
                              <w:marLeft w:val="0"/>
                              <w:marRight w:val="-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94456">
                                  <w:blockQuote w:val="1"/>
                                  <w:marLeft w:val="0"/>
                                  <w:marRight w:val="-153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F3F3F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3563">
                                          <w:marLeft w:val="0"/>
                                          <w:marRight w:val="-1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yas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Links>
    <vt:vector size="6" baseType="variant"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mailto:plyaskina@mail.ru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Золотуева Марина Викторовна</dc:creator>
  <cp:lastModifiedBy>КО</cp:lastModifiedBy>
  <cp:revision>5</cp:revision>
  <cp:lastPrinted>2016-10-14T03:31:00Z</cp:lastPrinted>
  <dcterms:created xsi:type="dcterms:W3CDTF">2019-08-29T13:10:00Z</dcterms:created>
  <dcterms:modified xsi:type="dcterms:W3CDTF">2019-10-07T01:09:00Z</dcterms:modified>
</cp:coreProperties>
</file>