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A3" w:rsidRPr="00CD474A" w:rsidRDefault="00CD474A" w:rsidP="00CD4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4A">
        <w:rPr>
          <w:rFonts w:ascii="Times New Roman" w:hAnsi="Times New Roman" w:cs="Times New Roman"/>
          <w:b/>
          <w:sz w:val="24"/>
          <w:szCs w:val="24"/>
        </w:rPr>
        <w:t>Общий протокол</w:t>
      </w:r>
    </w:p>
    <w:p w:rsidR="00CD474A" w:rsidRPr="00CD474A" w:rsidRDefault="00CD474A" w:rsidP="00CD474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474A">
        <w:rPr>
          <w:rFonts w:ascii="Times New Roman" w:hAnsi="Times New Roman" w:cs="Times New Roman"/>
          <w:sz w:val="24"/>
          <w:szCs w:val="24"/>
        </w:rPr>
        <w:t>соревнований</w:t>
      </w:r>
      <w:proofErr w:type="gramEnd"/>
      <w:r w:rsidRPr="00CD474A">
        <w:rPr>
          <w:rFonts w:ascii="Times New Roman" w:hAnsi="Times New Roman" w:cs="Times New Roman"/>
          <w:sz w:val="24"/>
          <w:szCs w:val="24"/>
        </w:rPr>
        <w:t xml:space="preserve"> по пулевой стрельбе из пневматической винтовки</w:t>
      </w:r>
    </w:p>
    <w:p w:rsidR="00CD474A" w:rsidRDefault="00CD474A" w:rsidP="00CD474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74A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CD474A">
        <w:rPr>
          <w:rFonts w:ascii="Times New Roman" w:hAnsi="Times New Roman" w:cs="Times New Roman"/>
          <w:sz w:val="24"/>
          <w:szCs w:val="24"/>
        </w:rPr>
        <w:t xml:space="preserve"> юнармейскими отрядами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74A">
        <w:rPr>
          <w:rFonts w:ascii="Times New Roman" w:hAnsi="Times New Roman" w:cs="Times New Roman"/>
          <w:sz w:val="24"/>
          <w:szCs w:val="24"/>
        </w:rPr>
        <w:t>Читы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557"/>
        <w:gridCol w:w="1558"/>
        <w:gridCol w:w="1558"/>
        <w:gridCol w:w="1558"/>
      </w:tblGrid>
      <w:tr w:rsidR="00CD474A" w:rsidTr="00CD474A">
        <w:tc>
          <w:tcPr>
            <w:tcW w:w="562" w:type="dxa"/>
          </w:tcPr>
          <w:p w:rsidR="00CD474A" w:rsidRPr="00CD474A" w:rsidRDefault="00CD474A" w:rsidP="00CD47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47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CD474A" w:rsidRPr="00CD474A" w:rsidRDefault="00CD474A" w:rsidP="00CD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4A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557" w:type="dxa"/>
          </w:tcPr>
          <w:p w:rsidR="00CD474A" w:rsidRPr="00CD474A" w:rsidRDefault="00CD474A" w:rsidP="00CD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4A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«Стоя»</w:t>
            </w:r>
          </w:p>
        </w:tc>
        <w:tc>
          <w:tcPr>
            <w:tcW w:w="1558" w:type="dxa"/>
          </w:tcPr>
          <w:p w:rsidR="00CD474A" w:rsidRPr="00CD474A" w:rsidRDefault="00CD474A" w:rsidP="00CD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</w:t>
            </w:r>
          </w:p>
          <w:p w:rsidR="00CD474A" w:rsidRPr="00CD474A" w:rsidRDefault="00CD474A" w:rsidP="00CD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4A">
              <w:rPr>
                <w:rFonts w:ascii="Times New Roman" w:hAnsi="Times New Roman" w:cs="Times New Roman"/>
                <w:b/>
                <w:sz w:val="24"/>
                <w:szCs w:val="24"/>
              </w:rPr>
              <w:t>«Лежа»</w:t>
            </w:r>
          </w:p>
        </w:tc>
        <w:tc>
          <w:tcPr>
            <w:tcW w:w="1558" w:type="dxa"/>
          </w:tcPr>
          <w:p w:rsidR="00CD474A" w:rsidRPr="00CD474A" w:rsidRDefault="00CD474A" w:rsidP="00CD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4A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558" w:type="dxa"/>
          </w:tcPr>
          <w:p w:rsidR="00CD474A" w:rsidRPr="00CD474A" w:rsidRDefault="00CD474A" w:rsidP="00CD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4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D474A" w:rsidTr="00CD474A">
        <w:tc>
          <w:tcPr>
            <w:tcW w:w="562" w:type="dxa"/>
          </w:tcPr>
          <w:p w:rsidR="00CD474A" w:rsidRPr="00797888" w:rsidRDefault="00CD474A" w:rsidP="0079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7978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D474A" w:rsidRPr="00797888" w:rsidRDefault="00B92C16" w:rsidP="0079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CD474A" w:rsidRPr="00797888" w:rsidRDefault="00B92C16" w:rsidP="0079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88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558" w:type="dxa"/>
          </w:tcPr>
          <w:p w:rsidR="00CD474A" w:rsidRPr="00797888" w:rsidRDefault="00B92C16" w:rsidP="0079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88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558" w:type="dxa"/>
          </w:tcPr>
          <w:p w:rsidR="00CD474A" w:rsidRPr="00797888" w:rsidRDefault="00B92C16" w:rsidP="0079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88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1558" w:type="dxa"/>
          </w:tcPr>
          <w:p w:rsidR="00CD474A" w:rsidRPr="00797888" w:rsidRDefault="00797888" w:rsidP="0079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474A" w:rsidTr="00CD474A">
        <w:tc>
          <w:tcPr>
            <w:tcW w:w="562" w:type="dxa"/>
          </w:tcPr>
          <w:p w:rsidR="00CD474A" w:rsidRPr="00797888" w:rsidRDefault="00CD474A" w:rsidP="0079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D474A" w:rsidRPr="00797888" w:rsidRDefault="00B92C16" w:rsidP="0079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8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7" w:type="dxa"/>
          </w:tcPr>
          <w:p w:rsidR="00CD474A" w:rsidRPr="00797888" w:rsidRDefault="00B92C16" w:rsidP="0079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8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558" w:type="dxa"/>
          </w:tcPr>
          <w:p w:rsidR="00CD474A" w:rsidRPr="00797888" w:rsidRDefault="00B92C16" w:rsidP="0079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88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558" w:type="dxa"/>
          </w:tcPr>
          <w:p w:rsidR="00CD474A" w:rsidRPr="00797888" w:rsidRDefault="00B92C16" w:rsidP="0079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88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558" w:type="dxa"/>
          </w:tcPr>
          <w:p w:rsidR="00CD474A" w:rsidRPr="00797888" w:rsidRDefault="00797888" w:rsidP="0079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D474A" w:rsidTr="00CD474A">
        <w:tc>
          <w:tcPr>
            <w:tcW w:w="562" w:type="dxa"/>
          </w:tcPr>
          <w:p w:rsidR="00CD474A" w:rsidRPr="00797888" w:rsidRDefault="00CD474A" w:rsidP="0079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D474A" w:rsidRPr="00797888" w:rsidRDefault="00B92C16" w:rsidP="0079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CD474A" w:rsidRPr="00797888" w:rsidRDefault="00B92C16" w:rsidP="0079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88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558" w:type="dxa"/>
          </w:tcPr>
          <w:p w:rsidR="00CD474A" w:rsidRPr="00797888" w:rsidRDefault="00B92C16" w:rsidP="0079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88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558" w:type="dxa"/>
          </w:tcPr>
          <w:p w:rsidR="00CD474A" w:rsidRPr="00797888" w:rsidRDefault="00B92C16" w:rsidP="0079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88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558" w:type="dxa"/>
          </w:tcPr>
          <w:p w:rsidR="00CD474A" w:rsidRPr="00797888" w:rsidRDefault="00797888" w:rsidP="0079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bookmarkEnd w:id="0"/>
      <w:tr w:rsidR="00CD474A" w:rsidTr="00CD474A">
        <w:tc>
          <w:tcPr>
            <w:tcW w:w="562" w:type="dxa"/>
          </w:tcPr>
          <w:p w:rsidR="00CD474A" w:rsidRDefault="00CD474A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D474A" w:rsidRDefault="00B92C16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CD474A" w:rsidRDefault="00B92C16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8" w:type="dxa"/>
          </w:tcPr>
          <w:p w:rsidR="00CD474A" w:rsidRDefault="00B92C16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8" w:type="dxa"/>
          </w:tcPr>
          <w:p w:rsidR="00CD474A" w:rsidRDefault="00B92C16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8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74A" w:rsidTr="00CD474A">
        <w:tc>
          <w:tcPr>
            <w:tcW w:w="562" w:type="dxa"/>
          </w:tcPr>
          <w:p w:rsidR="00CD474A" w:rsidRDefault="00CD474A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D474A" w:rsidRDefault="00B92C16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CD474A" w:rsidRDefault="00B92C16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8" w:type="dxa"/>
          </w:tcPr>
          <w:p w:rsidR="00CD474A" w:rsidRDefault="00B92C16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8" w:type="dxa"/>
          </w:tcPr>
          <w:p w:rsidR="00CD474A" w:rsidRDefault="00B92C16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58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474A" w:rsidTr="00CD474A">
        <w:tc>
          <w:tcPr>
            <w:tcW w:w="562" w:type="dxa"/>
          </w:tcPr>
          <w:p w:rsidR="00CD474A" w:rsidRDefault="00CD474A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D474A" w:rsidRDefault="00B92C16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7" w:type="dxa"/>
          </w:tcPr>
          <w:p w:rsidR="00CD474A" w:rsidRDefault="00B92C16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8" w:type="dxa"/>
          </w:tcPr>
          <w:p w:rsidR="00CD474A" w:rsidRDefault="00362CBE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8" w:type="dxa"/>
          </w:tcPr>
          <w:p w:rsidR="00CD474A" w:rsidRDefault="00362CBE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58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474A" w:rsidTr="00CD474A">
        <w:tc>
          <w:tcPr>
            <w:tcW w:w="562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D474A" w:rsidRDefault="00362CBE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7" w:type="dxa"/>
          </w:tcPr>
          <w:p w:rsidR="00CD474A" w:rsidRDefault="00362CBE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8" w:type="dxa"/>
          </w:tcPr>
          <w:p w:rsidR="00CD474A" w:rsidRDefault="00362CBE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8" w:type="dxa"/>
          </w:tcPr>
          <w:p w:rsidR="00CD474A" w:rsidRDefault="00362CBE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58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474A" w:rsidTr="00CD474A">
        <w:tc>
          <w:tcPr>
            <w:tcW w:w="562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D474A" w:rsidRDefault="00362CBE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7" w:type="dxa"/>
          </w:tcPr>
          <w:p w:rsidR="00CD474A" w:rsidRDefault="00362CBE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8" w:type="dxa"/>
          </w:tcPr>
          <w:p w:rsidR="00CD474A" w:rsidRDefault="00362CBE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8" w:type="dxa"/>
          </w:tcPr>
          <w:p w:rsidR="00CD474A" w:rsidRDefault="00362CBE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8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74A" w:rsidTr="00CD474A">
        <w:tc>
          <w:tcPr>
            <w:tcW w:w="562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D474A" w:rsidRDefault="00362CBE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7" w:type="dxa"/>
          </w:tcPr>
          <w:p w:rsidR="00CD474A" w:rsidRDefault="00362CBE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8" w:type="dxa"/>
          </w:tcPr>
          <w:p w:rsidR="00CD474A" w:rsidRDefault="00362CBE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CD474A" w:rsidRDefault="00362CBE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58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474A" w:rsidTr="00CD474A">
        <w:tc>
          <w:tcPr>
            <w:tcW w:w="562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D474A" w:rsidRDefault="00362CBE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7" w:type="dxa"/>
          </w:tcPr>
          <w:p w:rsidR="00CD474A" w:rsidRDefault="00362CBE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8" w:type="dxa"/>
          </w:tcPr>
          <w:p w:rsidR="00CD474A" w:rsidRDefault="00362CBE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8" w:type="dxa"/>
          </w:tcPr>
          <w:p w:rsidR="00CD474A" w:rsidRDefault="00362CBE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8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474A" w:rsidTr="00CD474A">
        <w:tc>
          <w:tcPr>
            <w:tcW w:w="562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D474A" w:rsidRDefault="00362CBE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:rsidR="00CD474A" w:rsidRDefault="00362CBE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8" w:type="dxa"/>
          </w:tcPr>
          <w:p w:rsidR="00CD474A" w:rsidRDefault="00362CBE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8" w:type="dxa"/>
          </w:tcPr>
          <w:p w:rsidR="00CD474A" w:rsidRDefault="00362CBE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8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D474A" w:rsidTr="00CD474A">
        <w:tc>
          <w:tcPr>
            <w:tcW w:w="562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CD474A" w:rsidRDefault="00362CBE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CD474A" w:rsidRDefault="00362CBE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8" w:type="dxa"/>
          </w:tcPr>
          <w:p w:rsidR="00CD474A" w:rsidRDefault="00362CBE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8" w:type="dxa"/>
          </w:tcPr>
          <w:p w:rsidR="00CD474A" w:rsidRDefault="00362CBE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58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474A" w:rsidTr="00CD474A">
        <w:tc>
          <w:tcPr>
            <w:tcW w:w="562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D474A" w:rsidRDefault="00FE53C7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7" w:type="dxa"/>
          </w:tcPr>
          <w:p w:rsidR="00CD474A" w:rsidRDefault="00FE53C7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8" w:type="dxa"/>
          </w:tcPr>
          <w:p w:rsidR="00CD474A" w:rsidRDefault="00FE53C7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8" w:type="dxa"/>
          </w:tcPr>
          <w:p w:rsidR="00CD474A" w:rsidRDefault="00FE53C7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58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D474A" w:rsidTr="00CD474A">
        <w:tc>
          <w:tcPr>
            <w:tcW w:w="562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D474A" w:rsidRDefault="00FE53C7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7" w:type="dxa"/>
          </w:tcPr>
          <w:p w:rsidR="00CD474A" w:rsidRDefault="00FE53C7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8" w:type="dxa"/>
          </w:tcPr>
          <w:p w:rsidR="00CD474A" w:rsidRDefault="00FE53C7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8" w:type="dxa"/>
          </w:tcPr>
          <w:p w:rsidR="00CD474A" w:rsidRDefault="00FE53C7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58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D474A" w:rsidTr="00CD474A">
        <w:tc>
          <w:tcPr>
            <w:tcW w:w="562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D474A" w:rsidRDefault="00FE53C7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7" w:type="dxa"/>
          </w:tcPr>
          <w:p w:rsidR="00CD474A" w:rsidRDefault="00FE53C7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8" w:type="dxa"/>
          </w:tcPr>
          <w:p w:rsidR="00CD474A" w:rsidRDefault="00FE53C7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8" w:type="dxa"/>
          </w:tcPr>
          <w:p w:rsidR="00CD474A" w:rsidRDefault="00FE53C7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58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D474A" w:rsidTr="00CD474A">
        <w:tc>
          <w:tcPr>
            <w:tcW w:w="562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D474A" w:rsidRDefault="00FE53C7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7" w:type="dxa"/>
          </w:tcPr>
          <w:p w:rsidR="00CD474A" w:rsidRDefault="00FE53C7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8" w:type="dxa"/>
          </w:tcPr>
          <w:p w:rsidR="00CD474A" w:rsidRDefault="00FE53C7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8" w:type="dxa"/>
          </w:tcPr>
          <w:p w:rsidR="00CD474A" w:rsidRDefault="00FE53C7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8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474A" w:rsidTr="00CD474A">
        <w:tc>
          <w:tcPr>
            <w:tcW w:w="562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CD474A" w:rsidRDefault="00FE53C7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7" w:type="dxa"/>
          </w:tcPr>
          <w:p w:rsidR="00CD474A" w:rsidRDefault="00FE53C7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8" w:type="dxa"/>
          </w:tcPr>
          <w:p w:rsidR="00CD474A" w:rsidRDefault="00A42E1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8" w:type="dxa"/>
          </w:tcPr>
          <w:p w:rsidR="00CD474A" w:rsidRDefault="00A42E1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8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D474A" w:rsidTr="00CD474A">
        <w:tc>
          <w:tcPr>
            <w:tcW w:w="562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CD474A" w:rsidRDefault="00A42E1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:rsidR="00CD474A" w:rsidRDefault="00A42E1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CD474A" w:rsidRDefault="00A42E1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8" w:type="dxa"/>
          </w:tcPr>
          <w:p w:rsidR="00CD474A" w:rsidRDefault="00A42E1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8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D474A" w:rsidTr="00CD474A">
        <w:tc>
          <w:tcPr>
            <w:tcW w:w="562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CD474A" w:rsidRDefault="00A42E1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7" w:type="dxa"/>
          </w:tcPr>
          <w:p w:rsidR="00CD474A" w:rsidRDefault="00A42E1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8" w:type="dxa"/>
          </w:tcPr>
          <w:p w:rsidR="00CD474A" w:rsidRDefault="00A42E1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8" w:type="dxa"/>
          </w:tcPr>
          <w:p w:rsidR="00CD474A" w:rsidRDefault="00A42E1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8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D474A" w:rsidTr="00CD474A">
        <w:tc>
          <w:tcPr>
            <w:tcW w:w="562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CD474A" w:rsidRDefault="00A42E1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CD474A" w:rsidRDefault="00A42E1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8" w:type="dxa"/>
          </w:tcPr>
          <w:p w:rsidR="00CD474A" w:rsidRDefault="00A42E1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8" w:type="dxa"/>
          </w:tcPr>
          <w:p w:rsidR="00CD474A" w:rsidRDefault="00A42E1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8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D474A" w:rsidTr="00CD474A">
        <w:tc>
          <w:tcPr>
            <w:tcW w:w="562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CD474A" w:rsidRDefault="00A42E1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ГЦО</w:t>
            </w:r>
          </w:p>
        </w:tc>
        <w:tc>
          <w:tcPr>
            <w:tcW w:w="1557" w:type="dxa"/>
          </w:tcPr>
          <w:p w:rsidR="00CD474A" w:rsidRDefault="00A42E1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8" w:type="dxa"/>
          </w:tcPr>
          <w:p w:rsidR="00CD474A" w:rsidRDefault="00A42E1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8" w:type="dxa"/>
          </w:tcPr>
          <w:p w:rsidR="00CD474A" w:rsidRDefault="00A42E1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8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D474A" w:rsidTr="00CD474A">
        <w:tc>
          <w:tcPr>
            <w:tcW w:w="562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CD474A" w:rsidRDefault="00A42E1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7" w:type="dxa"/>
          </w:tcPr>
          <w:p w:rsidR="00CD474A" w:rsidRDefault="00A42E1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8" w:type="dxa"/>
          </w:tcPr>
          <w:p w:rsidR="00CD474A" w:rsidRDefault="00A42E1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8" w:type="dxa"/>
          </w:tcPr>
          <w:p w:rsidR="00CD474A" w:rsidRDefault="00A42E1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8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474A" w:rsidTr="00CD474A">
        <w:tc>
          <w:tcPr>
            <w:tcW w:w="562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CD474A" w:rsidRDefault="00A42E1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7" w:type="dxa"/>
          </w:tcPr>
          <w:p w:rsidR="00CD474A" w:rsidRDefault="00A42E1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8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8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D474A" w:rsidTr="00CD474A">
        <w:tc>
          <w:tcPr>
            <w:tcW w:w="562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8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8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8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D474A" w:rsidTr="00CD474A">
        <w:tc>
          <w:tcPr>
            <w:tcW w:w="562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7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8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8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D474A" w:rsidTr="00CD474A">
        <w:tc>
          <w:tcPr>
            <w:tcW w:w="562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8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8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8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D474A" w:rsidTr="00CD474A">
        <w:tc>
          <w:tcPr>
            <w:tcW w:w="562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7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8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8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8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D474A" w:rsidTr="00CD474A">
        <w:tc>
          <w:tcPr>
            <w:tcW w:w="562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7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8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8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8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D474A" w:rsidTr="00CD474A">
        <w:tc>
          <w:tcPr>
            <w:tcW w:w="562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7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8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D474A" w:rsidTr="00CD474A">
        <w:tc>
          <w:tcPr>
            <w:tcW w:w="562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7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8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CD474A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8" w:type="dxa"/>
          </w:tcPr>
          <w:p w:rsidR="00CD474A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71234" w:rsidTr="00E71234">
        <w:tc>
          <w:tcPr>
            <w:tcW w:w="562" w:type="dxa"/>
          </w:tcPr>
          <w:p w:rsidR="00E71234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E71234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E71234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8" w:type="dxa"/>
          </w:tcPr>
          <w:p w:rsidR="00E71234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8" w:type="dxa"/>
          </w:tcPr>
          <w:p w:rsidR="00E71234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8" w:type="dxa"/>
          </w:tcPr>
          <w:p w:rsidR="00E71234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71234" w:rsidTr="00E71234">
        <w:tc>
          <w:tcPr>
            <w:tcW w:w="562" w:type="dxa"/>
          </w:tcPr>
          <w:p w:rsidR="00E71234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E71234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7" w:type="dxa"/>
          </w:tcPr>
          <w:p w:rsidR="00E71234" w:rsidRDefault="00E71234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E71234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E71234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8" w:type="dxa"/>
          </w:tcPr>
          <w:p w:rsidR="00E71234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71234" w:rsidTr="00E71234">
        <w:tc>
          <w:tcPr>
            <w:tcW w:w="562" w:type="dxa"/>
          </w:tcPr>
          <w:p w:rsidR="00E71234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E71234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E71234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E71234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E71234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8" w:type="dxa"/>
          </w:tcPr>
          <w:p w:rsidR="00E71234" w:rsidRDefault="00797888" w:rsidP="0079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CD474A" w:rsidRDefault="00CD474A" w:rsidP="00CD474A">
      <w:pPr>
        <w:rPr>
          <w:rFonts w:ascii="Times New Roman" w:hAnsi="Times New Roman" w:cs="Times New Roman"/>
          <w:sz w:val="24"/>
          <w:szCs w:val="24"/>
        </w:rPr>
      </w:pPr>
    </w:p>
    <w:p w:rsidR="00797888" w:rsidRDefault="00797888" w:rsidP="00CD474A">
      <w:pPr>
        <w:rPr>
          <w:rFonts w:ascii="Times New Roman" w:hAnsi="Times New Roman" w:cs="Times New Roman"/>
          <w:sz w:val="24"/>
          <w:szCs w:val="24"/>
        </w:rPr>
      </w:pPr>
    </w:p>
    <w:p w:rsidR="00797888" w:rsidRDefault="00797888" w:rsidP="00CD474A">
      <w:pPr>
        <w:rPr>
          <w:rFonts w:ascii="Times New Roman" w:hAnsi="Times New Roman" w:cs="Times New Roman"/>
          <w:sz w:val="24"/>
          <w:szCs w:val="24"/>
        </w:rPr>
      </w:pPr>
    </w:p>
    <w:p w:rsidR="00797888" w:rsidRPr="00CD474A" w:rsidRDefault="00797888" w:rsidP="00CD4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штаба Поста №1                                                     И.С. Осколков</w:t>
      </w:r>
    </w:p>
    <w:sectPr w:rsidR="00797888" w:rsidRPr="00CD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C8"/>
    <w:rsid w:val="00362CBE"/>
    <w:rsid w:val="004833C8"/>
    <w:rsid w:val="00797888"/>
    <w:rsid w:val="008C06A3"/>
    <w:rsid w:val="00A42E18"/>
    <w:rsid w:val="00B92C16"/>
    <w:rsid w:val="00CD474A"/>
    <w:rsid w:val="00E71234"/>
    <w:rsid w:val="00F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D9BC9-1D6F-40F0-A44C-F1025A59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5404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Himera</dc:creator>
  <cp:keywords/>
  <dc:description/>
  <cp:lastModifiedBy>Himera</cp:lastModifiedBy>
  <cp:revision>3</cp:revision>
  <cp:lastPrinted>2022-03-03T03:12:00Z</cp:lastPrinted>
  <dcterms:created xsi:type="dcterms:W3CDTF">2022-03-03T01:37:00Z</dcterms:created>
  <dcterms:modified xsi:type="dcterms:W3CDTF">2022-03-03T03:13:00Z</dcterms:modified>
</cp:coreProperties>
</file>