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E7" w:rsidRPr="00416706" w:rsidRDefault="00416706" w:rsidP="0041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06">
        <w:rPr>
          <w:rFonts w:ascii="Times New Roman" w:hAnsi="Times New Roman" w:cs="Times New Roman"/>
          <w:b/>
          <w:sz w:val="28"/>
          <w:szCs w:val="28"/>
        </w:rPr>
        <w:t>АНКЕТА УЧАСТНИКА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16706" w:rsidRPr="00416706" w:rsidTr="00184F95">
        <w:tc>
          <w:tcPr>
            <w:tcW w:w="3681" w:type="dxa"/>
          </w:tcPr>
          <w:p w:rsidR="00416706" w:rsidRPr="00416706" w:rsidRDefault="00416706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416706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416706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81073D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16706"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81073D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84F95">
              <w:rPr>
                <w:rFonts w:ascii="Times New Roman" w:hAnsi="Times New Roman" w:cs="Times New Roman"/>
                <w:b/>
                <w:sz w:val="28"/>
                <w:szCs w:val="28"/>
              </w:rPr>
              <w:t>ерия</w:t>
            </w:r>
            <w:r w:rsidR="00416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паспорта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81073D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16706">
              <w:rPr>
                <w:rFonts w:ascii="Times New Roman" w:hAnsi="Times New Roman" w:cs="Times New Roman"/>
                <w:b/>
                <w:sz w:val="28"/>
                <w:szCs w:val="28"/>
              </w:rPr>
              <w:t>омер паспорта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416706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81073D" w:rsidRDefault="0081073D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16706"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(подключенный к </w:t>
            </w:r>
            <w:r w:rsidRPr="0081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мессенджеру </w:t>
            </w:r>
            <w:r w:rsidR="00232E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184F95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16706" w:rsidRPr="00416706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 участника</w:t>
            </w:r>
            <w:r w:rsidR="00416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(нужное подчеркнуть)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sz w:val="28"/>
                <w:szCs w:val="28"/>
              </w:rPr>
              <w:t>Выпускник прошлых лет</w:t>
            </w:r>
          </w:p>
          <w:p w:rsidR="00416706" w:rsidRPr="00416706" w:rsidRDefault="00416706" w:rsidP="0041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sz w:val="28"/>
                <w:szCs w:val="28"/>
              </w:rPr>
              <w:t>Обучающийся СПО</w:t>
            </w:r>
          </w:p>
          <w:p w:rsidR="00416706" w:rsidRPr="00416706" w:rsidRDefault="00416706" w:rsidP="0041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70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Обучающийся, получающий среднее общее образование в иностранных образовательных организациях</w:t>
            </w:r>
          </w:p>
        </w:tc>
      </w:tr>
      <w:tr w:rsidR="00416706" w:rsidRPr="00416706" w:rsidTr="00184F95">
        <w:tc>
          <w:tcPr>
            <w:tcW w:w="3681" w:type="dxa"/>
          </w:tcPr>
          <w:p w:rsidR="00416706" w:rsidRPr="0081073D" w:rsidRDefault="00184F95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73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16706" w:rsidRPr="0081073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167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810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(действующая почта)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706" w:rsidRPr="00416706" w:rsidTr="00184F95">
        <w:tc>
          <w:tcPr>
            <w:tcW w:w="3681" w:type="dxa"/>
          </w:tcPr>
          <w:p w:rsidR="00416706" w:rsidRPr="00416706" w:rsidRDefault="00184F95" w:rsidP="00416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16706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ополнительные сведения (заполняется при необходимости)</w:t>
            </w:r>
          </w:p>
        </w:tc>
        <w:tc>
          <w:tcPr>
            <w:tcW w:w="5664" w:type="dxa"/>
          </w:tcPr>
          <w:p w:rsidR="00416706" w:rsidRPr="00416706" w:rsidRDefault="00416706" w:rsidP="0041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6706" w:rsidRPr="00416706" w:rsidRDefault="00416706" w:rsidP="00416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6706" w:rsidRPr="0041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2D"/>
    <w:rsid w:val="00184F95"/>
    <w:rsid w:val="001A65E7"/>
    <w:rsid w:val="00232EE1"/>
    <w:rsid w:val="00416706"/>
    <w:rsid w:val="0081073D"/>
    <w:rsid w:val="00B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2CAE"/>
  <w15:chartTrackingRefBased/>
  <w15:docId w15:val="{30B7F588-CBF0-4ED5-9780-0C4D6C0D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Виттих</dc:creator>
  <cp:keywords/>
  <dc:description/>
  <cp:lastModifiedBy>Пользователь</cp:lastModifiedBy>
  <cp:revision>6</cp:revision>
  <dcterms:created xsi:type="dcterms:W3CDTF">2020-12-22T05:24:00Z</dcterms:created>
  <dcterms:modified xsi:type="dcterms:W3CDTF">2024-12-21T01:14:00Z</dcterms:modified>
</cp:coreProperties>
</file>